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9336" w14:textId="77777777" w:rsidR="00A264C5" w:rsidRDefault="00000000">
      <w:r>
        <w:rPr>
          <w:noProof/>
        </w:rPr>
        <w:object w:dxaOrig="1440" w:dyaOrig="1440" w14:anchorId="5A3A0C13">
          <v:group id="_x0000_s1062" style="position:absolute;margin-left:18.2pt;margin-top:-7.65pt;width:505.25pt;height:129.7pt;z-index:251658240;mso-position-horizontal-relative:margin" coordorigin="991,477" coordsize="10260,2367">
            <v:rect id="_x0000_s1063" style="position:absolute;left:2813;top:693;width:5375;height:620" filled="f" stroked="f">
              <v:textbox style="mso-next-textbox:#_x0000_s1063" inset="0,0,0,0">
                <w:txbxContent>
                  <w:p w14:paraId="32AB4E48" w14:textId="77777777" w:rsidR="001A2BF6" w:rsidRDefault="001A2BF6" w:rsidP="001A2BF6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>Colégio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24211D"/>
                        <w:lang w:val="en-US"/>
                      </w:rPr>
                      <w:t xml:space="preserve"> Hamilton Moreira da Silva</w:t>
                    </w:r>
                  </w:p>
                </w:txbxContent>
              </v:textbox>
            </v:rect>
            <v:group id="_x0000_s1064" style="position:absolute;left:991;top:477;width:10260;height:2367" coordorigin="991,477" coordsize="10260,2367">
              <v:shape id="_x0000_s1065" style="position:absolute;left:991;top:477;width:10260;height:2168" coordsize="592,150" path="m13,l579,r,2l13,2,13,xm579,r,l579,2r,l579,xm579,hdc583,,586,2,588,5hal586,6hdc584,4,582,2,579,2hal579,xm588,5hdc590,8,592,12,592,16hal590,16hdc590,12,588,9,586,6hal588,5xm592,16r,l590,16r,l592,16xm592,16r,118l590,134r,-118l592,16xm592,134r,l590,134r,l592,134xm592,134hdc592,138,590,142,588,145hal586,144hdc588,141,590,138,590,134hal592,134xm588,145hdc586,148,583,150,579,150hal579,148hdc582,148,584,146,586,144hal588,145xm579,150r,l579,148r,l579,150xm579,150r-566,l13,148r566,l579,150xm13,150r,l13,148r,l13,150xm13,150hdc9,150,6,148,4,145hal6,144hdc8,146,10,148,13,148hal13,150xm4,145hdc2,142,,138,,134hal2,134hdc2,138,4,141,6,144hal4,145xm,134r,l2,134r,l,134xm,134l,16r2,l2,134r-2,xm,16r,l2,16r,l,16xm,16hdc,12,2,8,4,5hal6,6hdc4,9,2,12,2,16hal,16xm4,5hdc6,2,9,,13,hal13,2hdc10,2,8,4,6,6hal4,5xm13,r,l13,2r,l13,xe" fillcolor="#24211d" stroked="f">
                <v:path arrowok="t"/>
                <o:lock v:ext="edit" verticies="t"/>
              </v:shape>
              <v:group id="_x0000_s1066" style="position:absolute;left:1228;top:603;width:9861;height:2241" coordorigin="1228,603" coordsize="9861,2241">
                <v:shape id="_x0000_s1067" style="position:absolute;left:1228;top:603;width:7939;height:1084" coordsize="444,75" path="m10,l434,hdc440,,444,4,444,8hal444,68hdc444,72,440,75,434,75hal10,75hdc5,75,,72,,68hal,8hdc,4,5,,10,haxe" filled="f" strokecolor="#24211d" strokeweight="1.5pt">
                  <v:path arrowok="t"/>
                </v:shape>
                <v:group id="_x0000_s1068" style="position:absolute;left:2715;top:942;width:8374;height:1902" coordorigin="1788,4484" coordsize="8875,1974">
                  <v:group id="_x0000_s1069" style="position:absolute;left:1788;top:4484;width:8875;height:1675" coordorigin="1885,5100" coordsize="8875,1675">
                    <v:group id="_x0000_s1070" style="position:absolute;left:1885;top:5265;width:8875;height:1510" coordorigin="1335,6420" coordsize="8875,1510">
                      <v:shape id="_x0000_s1071" style="position:absolute;left:1335;top:6420;width:8875;height:1510" coordsize="496,86" path="m6,l491,hdc494,,496,4,496,8hal496,77hdc496,82,494,86,491,86hal6,86hdc3,86,,82,,77hal,8hdc,4,3,,6,haxe" strokecolor="#24211d" strokeweight="1.5pt">
                        <v:path arrowok="t"/>
                      </v:shape>
                      <v:rect id="_x0000_s1072" style="position:absolute;left:1487;top:6754;width:8608;height:296" filled="f" stroked="f" strokeweight="1.5pt">
                        <v:textbox style="mso-next-textbox:#_x0000_s1072" inset="0,0,0,0">
                          <w:txbxContent>
                            <w:p w14:paraId="687EB864" w14:textId="77777777" w:rsidR="001A2BF6" w:rsidRDefault="001A2BF6" w:rsidP="001A2BF6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Aluno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(a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):_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4211D"/>
                                  <w:lang w:val="en-US"/>
                                </w:rPr>
                                <w:t>______________________________________________________</w:t>
                              </w:r>
                            </w:p>
                          </w:txbxContent>
                        </v:textbox>
                      </v:rect>
                      <v:rect id="_x0000_s1073" style="position:absolute;left:1455;top:7383;width:8640;height:297" filled="f" stroked="f" strokeweight="1.5pt">
                        <v:textbox style="mso-next-textbox:#_x0000_s1073" inset="0,0,0,0">
                          <w:txbxContent>
                            <w:p w14:paraId="7C803D48" w14:textId="144A63C9" w:rsidR="001A2BF6" w:rsidRDefault="001A2BF6" w:rsidP="001A2BF6"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Professor(a):</w:t>
                              </w:r>
                              <w:r w:rsidR="00642737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Carlos Eduardo Lessa </w:t>
                              </w:r>
                              <w:r w:rsidR="00642737">
                                <w:rPr>
                                  <w:rFonts w:ascii="Arial" w:hAnsi="Arial" w:cs="Arial"/>
                                  <w:color w:val="24211D"/>
                                </w:rPr>
                                <w:tab/>
                              </w:r>
                              <w:r w:rsidR="00642737">
                                <w:rPr>
                                  <w:rFonts w:ascii="Arial" w:hAnsi="Arial" w:cs="Arial"/>
                                  <w:color w:val="24211D"/>
                                </w:rPr>
                                <w:tab/>
                              </w:r>
                              <w:r w:rsidR="00642737">
                                <w:rPr>
                                  <w:rFonts w:ascii="Arial" w:hAnsi="Arial" w:cs="Arial"/>
                                  <w:color w:val="24211D"/>
                                </w:rPr>
                                <w:tab/>
                              </w:r>
                              <w:r w:rsidR="005667F5">
                                <w:rPr>
                                  <w:rFonts w:ascii="Arial" w:hAnsi="Arial" w:cs="Arial"/>
                                  <w:color w:val="24211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Data:</w:t>
                              </w:r>
                              <w:r w:rsidR="00ED140E">
                                <w:rPr>
                                  <w:rFonts w:ascii="Arial" w:hAnsi="Arial" w:cs="Arial"/>
                                  <w:color w:val="24211D"/>
                                </w:rPr>
                                <w:t>___</w:t>
                              </w:r>
                              <w:r>
                                <w:rPr>
                                  <w:rFonts w:ascii="Arial" w:hAnsi="Arial" w:cs="Arial"/>
                                  <w:color w:val="24211D"/>
                                </w:rPr>
                                <w:t>/</w:t>
                              </w:r>
                              <w:r w:rsidR="00ED140E">
                                <w:rPr>
                                  <w:rFonts w:ascii="Arial" w:hAnsi="Arial" w:cs="Arial"/>
                                  <w:color w:val="24211D"/>
                                </w:rPr>
                                <w:t>___</w:t>
                              </w:r>
                              <w:r w:rsidR="005746D4">
                                <w:rPr>
                                  <w:rFonts w:ascii="Arial" w:hAnsi="Arial" w:cs="Arial"/>
                                  <w:color w:val="24211D"/>
                                </w:rPr>
                                <w:t>/202</w:t>
                              </w:r>
                              <w:r w:rsidR="008D5A25">
                                <w:rPr>
                                  <w:rFonts w:ascii="Arial" w:hAnsi="Arial" w:cs="Arial"/>
                                  <w:color w:val="24211D"/>
                                </w:rPr>
                                <w:t>3</w:t>
                              </w:r>
                              <w:r w:rsidR="00AC55A3">
                                <w:rPr>
                                  <w:rFonts w:ascii="Arial" w:hAnsi="Arial" w:cs="Arial"/>
                                  <w:color w:val="24211D"/>
                                </w:rPr>
                                <w:t>.</w:t>
                              </w:r>
                              <w:r w:rsidR="003C19A9">
                                <w:rPr>
                                  <w:rFonts w:ascii="Arial" w:hAnsi="Arial" w:cs="Arial"/>
                                  <w:color w:val="24211D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74" type="#_x0000_t202" style="position:absolute;left:6797;top:5100;width:3544;height:390" stroked="f" strokeweight="1.5pt">
                      <v:textbox style="mso-next-textbox:#_x0000_s1074">
                        <w:txbxContent>
                          <w:p w14:paraId="6C489899" w14:textId="77777777" w:rsidR="001A2BF6" w:rsidRDefault="00C35C00" w:rsidP="001A2BF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="00A943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°ano do Ensino Fundamental II</w:t>
                            </w:r>
                            <w:r w:rsidR="001A2B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group id="_x0000_s1075" style="position:absolute;left:2646;top:5918;width:6390;height:540" coordorigin="3065,3977" coordsize="6390,54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76" type="#_x0000_t75" style="position:absolute;left:3065;top:3977;width:6390;height:540">
                      <v:imagedata r:id="rId5" o:title=""/>
                    </v:shape>
                    <v:shape id="_x0000_s1077" type="#_x0000_t202" style="position:absolute;left:3590;top:4067;width:5640;height:390" stroked="f">
                      <v:textbox style="mso-next-textbox:#_x0000_s1077">
                        <w:txbxContent>
                          <w:p w14:paraId="4D22754B" w14:textId="77777777" w:rsidR="001A2BF6" w:rsidRPr="00341414" w:rsidRDefault="00642737" w:rsidP="00A9433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Bateria de Exercícios</w:t>
                            </w:r>
                            <w:r w:rsidR="006900C9" w:rsidRPr="006900C9">
                              <w:rPr>
                                <w:szCs w:val="20"/>
                              </w:rPr>
                              <w:t xml:space="preserve"> – MATEMÁTICA </w:t>
                            </w:r>
                            <w:proofErr w:type="gramStart"/>
                            <w:r w:rsidR="00DA5092">
                              <w:rPr>
                                <w:szCs w:val="20"/>
                              </w:rPr>
                              <w:t>I</w:t>
                            </w:r>
                            <w:r w:rsidR="006900C9">
                              <w:rPr>
                                <w:szCs w:val="20"/>
                              </w:rPr>
                              <w:t xml:space="preserve">  –</w:t>
                            </w:r>
                            <w:proofErr w:type="gramEnd"/>
                            <w:r w:rsidR="006900C9">
                              <w:rPr>
                                <w:szCs w:val="20"/>
                              </w:rPr>
                              <w:t xml:space="preserve">  1° Trimestre</w:t>
                            </w:r>
                            <w:r w:rsidR="00DA5092"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  <w10:wrap anchorx="margin"/>
          </v:group>
          <o:OLEObject Type="Embed" ProgID="CorelDRAW.Graphic.13" ShapeID="_x0000_s1076" DrawAspect="Content" ObjectID="_1740939941" r:id="rId6"/>
        </w:object>
      </w:r>
      <w:r w:rsidR="00DA5092">
        <w:rPr>
          <w:noProof/>
          <w:lang w:eastAsia="pt-BR"/>
        </w:rPr>
        <w:drawing>
          <wp:anchor distT="0" distB="0" distL="0" distR="0" simplePos="0" relativeHeight="251659264" behindDoc="1" locked="0" layoutInCell="1" allowOverlap="1" wp14:anchorId="7FEE1AA7" wp14:editId="6C816C21">
            <wp:simplePos x="0" y="0"/>
            <wp:positionH relativeFrom="column">
              <wp:posOffset>430530</wp:posOffset>
            </wp:positionH>
            <wp:positionV relativeFrom="paragraph">
              <wp:posOffset>118110</wp:posOffset>
            </wp:positionV>
            <wp:extent cx="914400" cy="491490"/>
            <wp:effectExtent l="19050" t="0" r="0" b="0"/>
            <wp:wrapNone/>
            <wp:docPr id="14" name="image1.png" descr="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\Secretaria\2019\Logo_HMS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91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606C2A" w14:textId="77777777" w:rsidR="00D36233" w:rsidRPr="00D36233" w:rsidRDefault="00D36233" w:rsidP="00D36233"/>
    <w:p w14:paraId="4E22502A" w14:textId="77777777" w:rsidR="00D36233" w:rsidRPr="00D36233" w:rsidRDefault="00D36233" w:rsidP="00D36233"/>
    <w:p w14:paraId="156A2AFC" w14:textId="77777777" w:rsidR="00D36233" w:rsidRPr="00D36233" w:rsidRDefault="00D36233" w:rsidP="00D36233"/>
    <w:p w14:paraId="24FFC337" w14:textId="77777777" w:rsidR="00D36233" w:rsidRPr="00D36233" w:rsidRDefault="00D36233" w:rsidP="00D36233"/>
    <w:p w14:paraId="02F0DB44" w14:textId="77777777" w:rsidR="00D36233" w:rsidRDefault="00D36233" w:rsidP="000C0CB9">
      <w:pPr>
        <w:tabs>
          <w:tab w:val="left" w:pos="-567"/>
        </w:tabs>
        <w:ind w:left="-709" w:hanging="142"/>
      </w:pPr>
    </w:p>
    <w:p w14:paraId="6D1881B6" w14:textId="77777777" w:rsidR="00DA5092" w:rsidRDefault="006900C9" w:rsidP="00DA5092">
      <w:pPr>
        <w:pStyle w:val="PargrafodaLista"/>
        <w:ind w:left="426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E2ABF" wp14:editId="6C5AA57F">
                <wp:simplePos x="0" y="0"/>
                <wp:positionH relativeFrom="column">
                  <wp:posOffset>171450</wp:posOffset>
                </wp:positionH>
                <wp:positionV relativeFrom="paragraph">
                  <wp:posOffset>114935</wp:posOffset>
                </wp:positionV>
                <wp:extent cx="6276975" cy="495300"/>
                <wp:effectExtent l="0" t="0" r="28575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5AECE" id="Retângulo 1" o:spid="_x0000_s1026" style="position:absolute;margin-left:13.5pt;margin-top:9.05pt;width:494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" filled="f" strokecolor="black [3213]" strokeweight="1pt"/>
            </w:pict>
          </mc:Fallback>
        </mc:AlternateContent>
      </w:r>
    </w:p>
    <w:p w14:paraId="6035244B" w14:textId="1541B275" w:rsidR="006900C9" w:rsidRDefault="006900C9" w:rsidP="00DA5092">
      <w:pPr>
        <w:pStyle w:val="PargrafodaLista"/>
        <w:ind w:left="426"/>
      </w:pPr>
      <w:r w:rsidRPr="006900C9">
        <w:t xml:space="preserve">Enviar as respostas (com o desenvolvimento dos cálculos) para o e-mail </w:t>
      </w:r>
      <w:r w:rsidRPr="006900C9">
        <w:rPr>
          <w:b/>
        </w:rPr>
        <w:t>professoreduardohms@gmail.com</w:t>
      </w:r>
      <w:r w:rsidRPr="006900C9">
        <w:t xml:space="preserve"> , escrevendo no corpo do e-</w:t>
      </w:r>
      <w:r>
        <w:t>mail (ASSUNTO) seu NOME + TURMA</w:t>
      </w:r>
      <w:r w:rsidR="00D94047">
        <w:t>, até o dia 0</w:t>
      </w:r>
      <w:r w:rsidR="008D5A25">
        <w:t>7</w:t>
      </w:r>
      <w:r w:rsidR="00D94047">
        <w:t>/4/202</w:t>
      </w:r>
      <w:r w:rsidR="008D5A25">
        <w:t>3</w:t>
      </w:r>
      <w:r w:rsidRPr="006900C9">
        <w:t xml:space="preserve">.  </w:t>
      </w:r>
    </w:p>
    <w:p w14:paraId="71BE47DB" w14:textId="77777777" w:rsidR="006900C9" w:rsidRPr="00C35C00" w:rsidRDefault="006900C9" w:rsidP="00DA5092">
      <w:pPr>
        <w:pStyle w:val="PargrafodaLista"/>
        <w:ind w:left="426"/>
        <w:rPr>
          <w:rFonts w:cs="Arial"/>
          <w:sz w:val="24"/>
          <w:szCs w:val="24"/>
        </w:rPr>
      </w:pPr>
    </w:p>
    <w:p w14:paraId="2BD78B01" w14:textId="77777777" w:rsidR="00DA5092" w:rsidRPr="00D94047" w:rsidRDefault="00C35C00" w:rsidP="00C35C00">
      <w:pPr>
        <w:pStyle w:val="PargrafodaLista"/>
        <w:numPr>
          <w:ilvl w:val="0"/>
          <w:numId w:val="45"/>
        </w:numPr>
        <w:spacing w:before="120" w:after="120" w:line="240" w:lineRule="auto"/>
        <w:ind w:left="426"/>
        <w:rPr>
          <w:rFonts w:cs="Arial"/>
          <w:sz w:val="24"/>
          <w:szCs w:val="24"/>
        </w:rPr>
      </w:pPr>
      <w:r w:rsidRPr="00D94047">
        <w:rPr>
          <w:rFonts w:cs="Arial"/>
          <w:sz w:val="24"/>
          <w:szCs w:val="24"/>
        </w:rPr>
        <w:t>Classifique os números abaixo em racional ou irracional.</w:t>
      </w:r>
    </w:p>
    <w:p w14:paraId="06FC7551" w14:textId="77777777" w:rsidR="00C35C00" w:rsidRPr="00D94047" w:rsidRDefault="00C35C00" w:rsidP="00C35C00">
      <w:pPr>
        <w:pStyle w:val="PargrafodaLista"/>
        <w:numPr>
          <w:ilvl w:val="0"/>
          <w:numId w:val="49"/>
        </w:numPr>
        <w:spacing w:before="120" w:after="120" w:line="240" w:lineRule="auto"/>
        <w:rPr>
          <w:rFonts w:cs="Arial"/>
          <w:sz w:val="24"/>
          <w:szCs w:val="24"/>
        </w:rPr>
      </w:pPr>
      <w:r w:rsidRPr="00D94047">
        <w:rPr>
          <w:rFonts w:cs="Arial"/>
          <w:sz w:val="24"/>
          <w:szCs w:val="24"/>
        </w:rPr>
        <w:t>3</w:t>
      </w:r>
    </w:p>
    <w:p w14:paraId="1E2D50A3" w14:textId="77777777" w:rsidR="00C35C00" w:rsidRPr="00D94047" w:rsidRDefault="00C35C00" w:rsidP="00C35C00">
      <w:pPr>
        <w:pStyle w:val="PargrafodaLista"/>
        <w:numPr>
          <w:ilvl w:val="0"/>
          <w:numId w:val="49"/>
        </w:numPr>
        <w:spacing w:before="120" w:after="120" w:line="240" w:lineRule="auto"/>
        <w:rPr>
          <w:rFonts w:cs="Arial"/>
          <w:sz w:val="24"/>
          <w:szCs w:val="24"/>
        </w:rPr>
      </w:pPr>
      <w:r w:rsidRPr="00D94047">
        <w:rPr>
          <w:rFonts w:cs="Arial"/>
          <w:sz w:val="24"/>
          <w:szCs w:val="24"/>
        </w:rPr>
        <w:t xml:space="preserve"> –  7</w:t>
      </w:r>
    </w:p>
    <w:p w14:paraId="4B7B3722" w14:textId="77777777" w:rsidR="00C35C00" w:rsidRPr="00D94047" w:rsidRDefault="00000000" w:rsidP="00C35C00">
      <w:pPr>
        <w:pStyle w:val="PargrafodaLista"/>
        <w:numPr>
          <w:ilvl w:val="0"/>
          <w:numId w:val="49"/>
        </w:numPr>
        <w:spacing w:before="120" w:after="120" w:line="240" w:lineRule="auto"/>
        <w:rPr>
          <w:rFonts w:cs="Arial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12</m:t>
            </m:r>
          </m:e>
        </m:rad>
      </m:oMath>
    </w:p>
    <w:p w14:paraId="50FEFCDA" w14:textId="77777777" w:rsidR="00C35C00" w:rsidRPr="00D94047" w:rsidRDefault="00C35C00" w:rsidP="00C35C00">
      <w:pPr>
        <w:pStyle w:val="PargrafodaLista"/>
        <w:numPr>
          <w:ilvl w:val="0"/>
          <w:numId w:val="49"/>
        </w:numPr>
        <w:spacing w:before="120" w:after="120" w:line="240" w:lineRule="auto"/>
        <w:rPr>
          <w:rFonts w:cs="Arial"/>
          <w:sz w:val="24"/>
          <w:szCs w:val="24"/>
        </w:rPr>
      </w:pPr>
      <w:proofErr w:type="gramStart"/>
      <w:r w:rsidRPr="00D94047">
        <w:rPr>
          <w:rFonts w:eastAsiaTheme="minorEastAsia" w:cs="Arial"/>
          <w:sz w:val="24"/>
          <w:szCs w:val="24"/>
        </w:rPr>
        <w:t>3,252525..</w:t>
      </w:r>
      <w:proofErr w:type="gramEnd"/>
    </w:p>
    <w:p w14:paraId="61370771" w14:textId="77777777" w:rsidR="00C35C00" w:rsidRPr="00D94047" w:rsidRDefault="00C35C00" w:rsidP="00C35C00">
      <w:pPr>
        <w:pStyle w:val="PargrafodaLista"/>
        <w:numPr>
          <w:ilvl w:val="0"/>
          <w:numId w:val="49"/>
        </w:numPr>
        <w:spacing w:before="120" w:after="120" w:line="240" w:lineRule="auto"/>
        <w:rPr>
          <w:rFonts w:cs="Arial"/>
          <w:sz w:val="24"/>
          <w:szCs w:val="24"/>
        </w:rPr>
      </w:pPr>
      <w:r w:rsidRPr="00D94047">
        <w:rPr>
          <w:rFonts w:eastAsiaTheme="minorEastAsia" w:cs="Arial"/>
          <w:sz w:val="24"/>
          <w:szCs w:val="24"/>
        </w:rPr>
        <w:t xml:space="preserve"> – 1,25</w:t>
      </w:r>
    </w:p>
    <w:p w14:paraId="1725687F" w14:textId="77777777" w:rsidR="00C35C00" w:rsidRPr="00D94047" w:rsidRDefault="00C35C00" w:rsidP="00C35C00">
      <w:pPr>
        <w:pStyle w:val="PargrafodaLista"/>
        <w:numPr>
          <w:ilvl w:val="0"/>
          <w:numId w:val="49"/>
        </w:numPr>
        <w:spacing w:before="120" w:after="120" w:line="240" w:lineRule="auto"/>
        <w:rPr>
          <w:rFonts w:cs="Arial"/>
          <w:sz w:val="24"/>
          <w:szCs w:val="24"/>
        </w:rPr>
      </w:pPr>
      <w:r w:rsidRPr="00D94047">
        <w:rPr>
          <w:rFonts w:eastAsiaTheme="minorEastAsia" w:cs="Arial"/>
          <w:sz w:val="24"/>
          <w:szCs w:val="24"/>
        </w:rPr>
        <w:t>0,123456....</w:t>
      </w:r>
    </w:p>
    <w:p w14:paraId="11269FF0" w14:textId="77777777" w:rsidR="00C35C00" w:rsidRPr="00D94047" w:rsidRDefault="00000000" w:rsidP="00C35C00">
      <w:pPr>
        <w:pStyle w:val="PargrafodaLista"/>
        <w:numPr>
          <w:ilvl w:val="0"/>
          <w:numId w:val="49"/>
        </w:numPr>
        <w:spacing w:before="120" w:after="120" w:line="240" w:lineRule="auto"/>
        <w:rPr>
          <w:rFonts w:cs="Arial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49</m:t>
            </m:r>
          </m:e>
        </m:rad>
      </m:oMath>
    </w:p>
    <w:p w14:paraId="11D27ED3" w14:textId="77777777" w:rsidR="00C35C00" w:rsidRPr="00D94047" w:rsidRDefault="00C35C00" w:rsidP="00C35C00">
      <w:pPr>
        <w:pStyle w:val="PargrafodaLista"/>
        <w:spacing w:before="120" w:after="120" w:line="240" w:lineRule="auto"/>
        <w:ind w:left="786"/>
        <w:rPr>
          <w:rFonts w:cs="Arial"/>
          <w:sz w:val="24"/>
          <w:szCs w:val="24"/>
        </w:rPr>
      </w:pPr>
    </w:p>
    <w:p w14:paraId="535826D0" w14:textId="77777777" w:rsidR="00C35C00" w:rsidRPr="00D94047" w:rsidRDefault="00C35C00" w:rsidP="00C35C00">
      <w:pPr>
        <w:pStyle w:val="PargrafodaLista"/>
        <w:numPr>
          <w:ilvl w:val="0"/>
          <w:numId w:val="45"/>
        </w:numPr>
        <w:spacing w:before="120" w:after="120" w:line="240" w:lineRule="auto"/>
        <w:ind w:left="426"/>
        <w:rPr>
          <w:rFonts w:cs="Arial"/>
          <w:sz w:val="24"/>
          <w:szCs w:val="24"/>
        </w:rPr>
      </w:pPr>
      <w:r w:rsidRPr="00D94047">
        <w:rPr>
          <w:rFonts w:cs="Arial"/>
          <w:sz w:val="24"/>
          <w:szCs w:val="24"/>
        </w:rPr>
        <w:t xml:space="preserve">Qual das afirmações é verdadeira? </w:t>
      </w:r>
    </w:p>
    <w:p w14:paraId="77D5E24F" w14:textId="77777777" w:rsidR="00C35C00" w:rsidRPr="00D94047" w:rsidRDefault="00C35C00" w:rsidP="00C35C00">
      <w:pPr>
        <w:numPr>
          <w:ilvl w:val="0"/>
          <w:numId w:val="47"/>
        </w:numPr>
        <w:spacing w:before="120" w:after="120" w:line="240" w:lineRule="auto"/>
        <w:rPr>
          <w:rFonts w:cs="Arial"/>
          <w:sz w:val="24"/>
          <w:szCs w:val="24"/>
        </w:rPr>
      </w:pPr>
      <w:r w:rsidRPr="00D94047">
        <w:rPr>
          <w:rFonts w:cs="Arial"/>
          <w:sz w:val="24"/>
          <w:szCs w:val="24"/>
        </w:rPr>
        <w:t xml:space="preserve">π é um número racional. </w:t>
      </w:r>
    </w:p>
    <w:p w14:paraId="6357EE5A" w14:textId="77777777" w:rsidR="00C35C00" w:rsidRPr="00D94047" w:rsidRDefault="00C35C00" w:rsidP="00C35C00">
      <w:pPr>
        <w:pStyle w:val="PargrafodaLista"/>
        <w:numPr>
          <w:ilvl w:val="0"/>
          <w:numId w:val="47"/>
        </w:numPr>
        <w:spacing w:before="120" w:after="120" w:line="240" w:lineRule="auto"/>
        <w:rPr>
          <w:rFonts w:cs="Arial"/>
          <w:sz w:val="24"/>
          <w:szCs w:val="24"/>
        </w:rPr>
      </w:pPr>
      <w:r w:rsidRPr="00D94047">
        <w:rPr>
          <w:rFonts w:cs="Arial"/>
          <w:sz w:val="24"/>
          <w:szCs w:val="24"/>
        </w:rPr>
        <w:t>Todo número que tem raiz é racional.</w:t>
      </w:r>
    </w:p>
    <w:p w14:paraId="3F5FE410" w14:textId="77777777" w:rsidR="00C35C00" w:rsidRPr="00D94047" w:rsidRDefault="00C35C00" w:rsidP="00C35C00">
      <w:pPr>
        <w:numPr>
          <w:ilvl w:val="0"/>
          <w:numId w:val="47"/>
        </w:numPr>
        <w:spacing w:before="120" w:after="120" w:line="240" w:lineRule="auto"/>
        <w:rPr>
          <w:rFonts w:cs="Arial"/>
          <w:sz w:val="24"/>
          <w:szCs w:val="24"/>
        </w:rPr>
      </w:pPr>
      <w:r w:rsidRPr="00D94047">
        <w:rPr>
          <w:rFonts w:eastAsia="Cambria Math" w:cs="Arial"/>
          <w:sz w:val="24"/>
          <w:szCs w:val="24"/>
        </w:rPr>
        <w:t>√4</w:t>
      </w:r>
      <w:r w:rsidRPr="00D94047">
        <w:rPr>
          <w:rFonts w:cs="Arial"/>
          <w:sz w:val="24"/>
          <w:szCs w:val="24"/>
        </w:rPr>
        <w:t xml:space="preserve"> é um número irracional. </w:t>
      </w:r>
    </w:p>
    <w:p w14:paraId="5CBD0CD5" w14:textId="77777777" w:rsidR="00C35C00" w:rsidRPr="00D94047" w:rsidRDefault="00C35C00" w:rsidP="00C35C00">
      <w:pPr>
        <w:numPr>
          <w:ilvl w:val="0"/>
          <w:numId w:val="47"/>
        </w:numPr>
        <w:spacing w:before="120" w:after="120" w:line="240" w:lineRule="auto"/>
        <w:rPr>
          <w:rFonts w:cs="Arial"/>
          <w:sz w:val="24"/>
          <w:szCs w:val="24"/>
        </w:rPr>
      </w:pPr>
      <w:r w:rsidRPr="00D94047">
        <w:rPr>
          <w:rFonts w:cs="Arial"/>
          <w:sz w:val="24"/>
          <w:szCs w:val="24"/>
        </w:rPr>
        <w:t xml:space="preserve">Todo número racional é um número real. </w:t>
      </w:r>
    </w:p>
    <w:p w14:paraId="5BA22B1B" w14:textId="77777777" w:rsidR="00C35C00" w:rsidRPr="00D94047" w:rsidRDefault="00C35C00" w:rsidP="00C35C00">
      <w:pPr>
        <w:numPr>
          <w:ilvl w:val="0"/>
          <w:numId w:val="47"/>
        </w:numPr>
        <w:spacing w:before="120" w:after="120" w:line="240" w:lineRule="auto"/>
        <w:rPr>
          <w:rFonts w:cs="Arial"/>
          <w:sz w:val="24"/>
          <w:szCs w:val="24"/>
        </w:rPr>
      </w:pPr>
      <w:r w:rsidRPr="00D94047">
        <w:rPr>
          <w:rFonts w:cs="Arial"/>
          <w:sz w:val="24"/>
          <w:szCs w:val="24"/>
        </w:rPr>
        <w:t xml:space="preserve">Todo número real é um número irracional. </w:t>
      </w:r>
    </w:p>
    <w:p w14:paraId="775CA1F1" w14:textId="77777777" w:rsidR="00C35C00" w:rsidRPr="00D94047" w:rsidRDefault="00C35C00" w:rsidP="00C35C00">
      <w:pPr>
        <w:spacing w:before="120" w:after="120" w:line="240" w:lineRule="auto"/>
        <w:ind w:left="720"/>
        <w:rPr>
          <w:rFonts w:cs="Arial"/>
          <w:sz w:val="24"/>
          <w:szCs w:val="24"/>
        </w:rPr>
      </w:pPr>
    </w:p>
    <w:p w14:paraId="37BD9369" w14:textId="77777777" w:rsidR="00C35C00" w:rsidRPr="00D94047" w:rsidRDefault="00C35C00" w:rsidP="00C35C00">
      <w:pPr>
        <w:pStyle w:val="PargrafodaLista"/>
        <w:numPr>
          <w:ilvl w:val="0"/>
          <w:numId w:val="45"/>
        </w:numPr>
        <w:spacing w:before="120" w:after="120" w:line="240" w:lineRule="auto"/>
        <w:ind w:left="426"/>
        <w:rPr>
          <w:rFonts w:cs="Arial"/>
          <w:sz w:val="24"/>
          <w:szCs w:val="24"/>
        </w:rPr>
      </w:pPr>
      <w:r w:rsidRPr="00D94047">
        <w:rPr>
          <w:rFonts w:cs="Arial"/>
          <w:sz w:val="24"/>
          <w:szCs w:val="24"/>
        </w:rPr>
        <w:t xml:space="preserve">Qual dos conjuntos é constituído </w:t>
      </w:r>
      <w:r w:rsidRPr="00D94047">
        <w:rPr>
          <w:rFonts w:eastAsia="Times New Roman" w:cs="Arial"/>
          <w:b/>
          <w:sz w:val="24"/>
          <w:szCs w:val="24"/>
          <w:u w:val="single" w:color="000000"/>
        </w:rPr>
        <w:t>somente</w:t>
      </w:r>
      <w:r w:rsidRPr="00D94047">
        <w:rPr>
          <w:rFonts w:cs="Arial"/>
          <w:sz w:val="24"/>
          <w:szCs w:val="24"/>
        </w:rPr>
        <w:t xml:space="preserve"> de números irracionais? </w:t>
      </w:r>
    </w:p>
    <w:p w14:paraId="7ECCFC88" w14:textId="77777777" w:rsidR="00C35C00" w:rsidRPr="00D94047" w:rsidRDefault="00C35C00" w:rsidP="00C35C00">
      <w:pPr>
        <w:pStyle w:val="PargrafodaLista"/>
        <w:spacing w:before="120" w:after="120" w:line="240" w:lineRule="auto"/>
        <w:ind w:left="426"/>
        <w:rPr>
          <w:rFonts w:cs="Arial"/>
          <w:sz w:val="24"/>
          <w:szCs w:val="24"/>
        </w:rPr>
      </w:pPr>
      <w:r w:rsidRPr="00D94047">
        <w:rPr>
          <w:noProof/>
          <w:sz w:val="24"/>
          <w:szCs w:val="24"/>
          <w:lang w:eastAsia="pt-BR"/>
        </w:rPr>
        <w:drawing>
          <wp:inline distT="0" distB="0" distL="0" distR="0" wp14:anchorId="6C8BD73F" wp14:editId="4BCD6B1F">
            <wp:extent cx="1771650" cy="13906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0E1FF" w14:textId="77777777" w:rsidR="00C35C00" w:rsidRPr="00D94047" w:rsidRDefault="00C35C00" w:rsidP="00C35C00">
      <w:pPr>
        <w:pStyle w:val="PargrafodaLista"/>
        <w:numPr>
          <w:ilvl w:val="0"/>
          <w:numId w:val="45"/>
        </w:numPr>
        <w:spacing w:before="120" w:after="120" w:line="240" w:lineRule="auto"/>
        <w:ind w:left="426"/>
        <w:rPr>
          <w:rFonts w:cs="Arial"/>
          <w:sz w:val="24"/>
          <w:szCs w:val="24"/>
        </w:rPr>
      </w:pPr>
      <w:r w:rsidRPr="00D94047">
        <w:rPr>
          <w:rFonts w:cs="Arial"/>
          <w:sz w:val="24"/>
          <w:szCs w:val="24"/>
        </w:rPr>
        <w:t>Escreva as frações abaixo na sua forma decimal.</w:t>
      </w:r>
    </w:p>
    <w:p w14:paraId="51EABF63" w14:textId="77777777" w:rsidR="00C35C00" w:rsidRPr="00D94047" w:rsidRDefault="00C35C00" w:rsidP="00C35C00">
      <w:pPr>
        <w:pStyle w:val="PargrafodaLista"/>
        <w:spacing w:before="120" w:after="120" w:line="240" w:lineRule="auto"/>
        <w:ind w:left="426"/>
        <w:rPr>
          <w:rFonts w:cs="Arial"/>
          <w:sz w:val="24"/>
          <w:szCs w:val="24"/>
        </w:rPr>
      </w:pPr>
      <w:r w:rsidRPr="00D94047">
        <w:rPr>
          <w:noProof/>
          <w:sz w:val="24"/>
          <w:szCs w:val="24"/>
          <w:lang w:eastAsia="pt-BR"/>
        </w:rPr>
        <w:drawing>
          <wp:inline distT="0" distB="0" distL="0" distR="0" wp14:anchorId="22935902" wp14:editId="09CA65EA">
            <wp:extent cx="609600" cy="1590675"/>
            <wp:effectExtent l="0" t="0" r="0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047">
        <w:rPr>
          <w:rFonts w:cs="Arial"/>
          <w:sz w:val="24"/>
          <w:szCs w:val="24"/>
        </w:rPr>
        <w:t xml:space="preserve">                                              </w:t>
      </w:r>
      <w:r w:rsidRPr="00D94047">
        <w:rPr>
          <w:noProof/>
          <w:sz w:val="24"/>
          <w:szCs w:val="24"/>
          <w:lang w:eastAsia="pt-BR"/>
        </w:rPr>
        <w:drawing>
          <wp:inline distT="0" distB="0" distL="0" distR="0" wp14:anchorId="34B480B9" wp14:editId="0BBB1453">
            <wp:extent cx="638175" cy="1571625"/>
            <wp:effectExtent l="0" t="0" r="9525" b="952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D2B4E" w14:textId="77777777" w:rsidR="00C35C00" w:rsidRPr="00D94047" w:rsidRDefault="00C35C00" w:rsidP="00C35C00">
      <w:pPr>
        <w:pStyle w:val="PargrafodaLista"/>
        <w:spacing w:before="120" w:after="120" w:line="240" w:lineRule="auto"/>
        <w:ind w:left="426"/>
        <w:rPr>
          <w:rFonts w:cs="Arial"/>
          <w:sz w:val="24"/>
          <w:szCs w:val="24"/>
        </w:rPr>
      </w:pPr>
    </w:p>
    <w:p w14:paraId="35333038" w14:textId="77777777" w:rsidR="00C35C00" w:rsidRPr="00D94047" w:rsidRDefault="00C35C00" w:rsidP="00C35C00">
      <w:pPr>
        <w:pStyle w:val="PargrafodaLista"/>
        <w:spacing w:before="120" w:after="120" w:line="240" w:lineRule="auto"/>
        <w:ind w:left="426"/>
        <w:rPr>
          <w:rFonts w:cs="Arial"/>
          <w:sz w:val="24"/>
          <w:szCs w:val="24"/>
        </w:rPr>
      </w:pPr>
    </w:p>
    <w:p w14:paraId="07CDA8DE" w14:textId="77777777" w:rsidR="00C35C00" w:rsidRPr="00D94047" w:rsidRDefault="00C35C00" w:rsidP="00C35C00">
      <w:pPr>
        <w:pStyle w:val="PargrafodaLista"/>
        <w:numPr>
          <w:ilvl w:val="0"/>
          <w:numId w:val="45"/>
        </w:numPr>
        <w:spacing w:before="120" w:after="120" w:line="240" w:lineRule="auto"/>
        <w:ind w:left="426"/>
        <w:rPr>
          <w:rFonts w:cs="Arial"/>
          <w:sz w:val="24"/>
          <w:szCs w:val="24"/>
        </w:rPr>
      </w:pPr>
      <w:r w:rsidRPr="00D94047">
        <w:rPr>
          <w:rFonts w:cs="Arial"/>
          <w:sz w:val="24"/>
          <w:szCs w:val="24"/>
        </w:rPr>
        <w:lastRenderedPageBreak/>
        <w:t>Escreva as frações geratrizes das dízimas periódicas abaixo.</w:t>
      </w:r>
    </w:p>
    <w:p w14:paraId="77D3FBED" w14:textId="77777777" w:rsidR="00C35C00" w:rsidRPr="00D94047" w:rsidRDefault="00C35C00" w:rsidP="00C35C00">
      <w:pPr>
        <w:pStyle w:val="PargrafodaLista"/>
        <w:spacing w:before="120" w:after="120" w:line="240" w:lineRule="auto"/>
        <w:ind w:left="426"/>
        <w:rPr>
          <w:rFonts w:cs="Arial"/>
          <w:sz w:val="24"/>
          <w:szCs w:val="24"/>
        </w:rPr>
      </w:pPr>
      <w:r w:rsidRPr="00D94047">
        <w:rPr>
          <w:noProof/>
          <w:sz w:val="24"/>
          <w:szCs w:val="24"/>
          <w:lang w:eastAsia="pt-BR"/>
        </w:rPr>
        <w:drawing>
          <wp:inline distT="0" distB="0" distL="0" distR="0" wp14:anchorId="230762D6" wp14:editId="6D67656F">
            <wp:extent cx="966368" cy="1360968"/>
            <wp:effectExtent l="0" t="0" r="5715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3446" cy="137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4A48B" w14:textId="77777777" w:rsidR="00C35C00" w:rsidRPr="00D94047" w:rsidRDefault="00C35C00" w:rsidP="00C35C00">
      <w:pPr>
        <w:pStyle w:val="PargrafodaLista"/>
        <w:numPr>
          <w:ilvl w:val="0"/>
          <w:numId w:val="45"/>
        </w:numPr>
        <w:spacing w:before="120" w:after="120" w:line="240" w:lineRule="auto"/>
        <w:ind w:left="426"/>
        <w:rPr>
          <w:rFonts w:cs="Arial"/>
          <w:bCs/>
          <w:sz w:val="24"/>
          <w:szCs w:val="24"/>
        </w:rPr>
      </w:pPr>
      <w:r w:rsidRPr="00D94047">
        <w:rPr>
          <w:rFonts w:cs="Arial"/>
          <w:sz w:val="24"/>
          <w:szCs w:val="24"/>
        </w:rPr>
        <w:t>Se </w:t>
      </w:r>
      <w:r w:rsidRPr="00D94047">
        <w:rPr>
          <w:rFonts w:cs="Arial"/>
          <w:b/>
          <w:bCs/>
          <w:sz w:val="24"/>
          <w:szCs w:val="24"/>
        </w:rPr>
        <w:t>x = 0,22222...</w:t>
      </w:r>
      <w:r w:rsidRPr="00D94047">
        <w:rPr>
          <w:rFonts w:cs="Arial"/>
          <w:sz w:val="24"/>
          <w:szCs w:val="24"/>
        </w:rPr>
        <w:t> e </w:t>
      </w:r>
      <w:r w:rsidRPr="00D94047">
        <w:rPr>
          <w:rFonts w:cs="Arial"/>
          <w:b/>
          <w:bCs/>
          <w:sz w:val="24"/>
          <w:szCs w:val="24"/>
        </w:rPr>
        <w:t>y = 2,595959...</w:t>
      </w:r>
      <w:r w:rsidRPr="00D94047">
        <w:rPr>
          <w:rFonts w:cs="Arial"/>
          <w:sz w:val="24"/>
          <w:szCs w:val="24"/>
        </w:rPr>
        <w:t>, calcule o valor da soma dos algarismos do numerador da fração </w:t>
      </w:r>
      <w:proofErr w:type="spellStart"/>
      <w:r w:rsidRPr="00D94047">
        <w:rPr>
          <w:rFonts w:cs="Arial"/>
          <w:b/>
          <w:bCs/>
          <w:sz w:val="24"/>
          <w:szCs w:val="24"/>
        </w:rPr>
        <w:t>x.y</w:t>
      </w:r>
      <w:proofErr w:type="spellEnd"/>
    </w:p>
    <w:p w14:paraId="07D91C46" w14:textId="77777777" w:rsidR="00C35C00" w:rsidRPr="00D94047" w:rsidRDefault="00C35C00" w:rsidP="00C35C00">
      <w:pPr>
        <w:pStyle w:val="PargrafodaLista"/>
        <w:spacing w:before="120" w:after="120" w:line="240" w:lineRule="auto"/>
        <w:ind w:left="426"/>
        <w:rPr>
          <w:rStyle w:val="Forte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2F1E709D" w14:textId="77777777" w:rsidR="00C35C00" w:rsidRPr="00D94047" w:rsidRDefault="00C35C00" w:rsidP="00C35C00">
      <w:pPr>
        <w:pStyle w:val="PargrafodaLista"/>
        <w:numPr>
          <w:ilvl w:val="0"/>
          <w:numId w:val="45"/>
        </w:numPr>
        <w:spacing w:before="120" w:after="120" w:line="240" w:lineRule="auto"/>
        <w:ind w:left="426"/>
        <w:rPr>
          <w:rFonts w:cs="Arial"/>
          <w:sz w:val="24"/>
          <w:szCs w:val="24"/>
        </w:rPr>
      </w:pPr>
      <w:r w:rsidRPr="00D94047">
        <w:rPr>
          <w:rFonts w:cs="Arial"/>
          <w:sz w:val="24"/>
          <w:szCs w:val="24"/>
        </w:rPr>
        <w:t xml:space="preserve">(PUC – </w:t>
      </w:r>
      <w:proofErr w:type="gramStart"/>
      <w:r w:rsidRPr="00D94047">
        <w:rPr>
          <w:rFonts w:cs="Arial"/>
          <w:sz w:val="24"/>
          <w:szCs w:val="24"/>
        </w:rPr>
        <w:t>RJ  –</w:t>
      </w:r>
      <w:proofErr w:type="gramEnd"/>
      <w:r w:rsidRPr="00D94047">
        <w:rPr>
          <w:rFonts w:cs="Arial"/>
          <w:sz w:val="24"/>
          <w:szCs w:val="24"/>
        </w:rPr>
        <w:t xml:space="preserve">  Adaptado) A soma </w:t>
      </w:r>
      <w:r w:rsidRPr="00D94047">
        <w:rPr>
          <w:rFonts w:cs="Arial"/>
          <w:b/>
          <w:sz w:val="24"/>
          <w:szCs w:val="24"/>
        </w:rPr>
        <w:t>1,3333... + 0,1666666... </w:t>
      </w:r>
      <w:r w:rsidRPr="00D94047">
        <w:rPr>
          <w:rFonts w:cs="Arial"/>
          <w:sz w:val="24"/>
          <w:szCs w:val="24"/>
        </w:rPr>
        <w:t>é igual à que fração?</w:t>
      </w:r>
    </w:p>
    <w:p w14:paraId="3DD2FFF1" w14:textId="77777777" w:rsidR="00D94047" w:rsidRPr="00D94047" w:rsidRDefault="00D94047" w:rsidP="00D94047">
      <w:pPr>
        <w:pStyle w:val="PargrafodaLista"/>
        <w:rPr>
          <w:rFonts w:cs="Arial"/>
          <w:sz w:val="24"/>
          <w:szCs w:val="24"/>
        </w:rPr>
      </w:pPr>
    </w:p>
    <w:p w14:paraId="62B19046" w14:textId="77777777" w:rsidR="00D94047" w:rsidRPr="00D94047" w:rsidRDefault="00D94047" w:rsidP="00C35C00">
      <w:pPr>
        <w:pStyle w:val="PargrafodaLista"/>
        <w:numPr>
          <w:ilvl w:val="0"/>
          <w:numId w:val="45"/>
        </w:numPr>
        <w:spacing w:before="120" w:after="120" w:line="240" w:lineRule="auto"/>
        <w:ind w:left="426"/>
        <w:rPr>
          <w:rFonts w:cs="Arial"/>
          <w:sz w:val="24"/>
          <w:szCs w:val="24"/>
        </w:rPr>
      </w:pPr>
      <w:r w:rsidRPr="00D94047">
        <w:rPr>
          <w:rFonts w:cs="Segoe UI"/>
          <w:color w:val="374151"/>
          <w:sz w:val="24"/>
          <w:szCs w:val="24"/>
          <w:shd w:val="clear" w:color="auto" w:fill="FFFFFF"/>
        </w:rPr>
        <w:t> Um artigo esportivo teve um aumento de 20%, e agora custa R$ 180,00. Qual era o preço antes desse aumento?</w:t>
      </w:r>
    </w:p>
    <w:p w14:paraId="50F8B175" w14:textId="77777777" w:rsidR="00D94047" w:rsidRPr="00D94047" w:rsidRDefault="00D94047" w:rsidP="00D94047">
      <w:pPr>
        <w:pStyle w:val="PargrafodaLista"/>
        <w:rPr>
          <w:rFonts w:cs="Arial"/>
          <w:sz w:val="24"/>
          <w:szCs w:val="24"/>
        </w:rPr>
      </w:pPr>
    </w:p>
    <w:p w14:paraId="6FBCC226" w14:textId="77777777" w:rsidR="00D94047" w:rsidRPr="00D94047" w:rsidRDefault="00D94047" w:rsidP="00C35C00">
      <w:pPr>
        <w:pStyle w:val="PargrafodaLista"/>
        <w:numPr>
          <w:ilvl w:val="0"/>
          <w:numId w:val="45"/>
        </w:numPr>
        <w:spacing w:before="120" w:after="120" w:line="240" w:lineRule="auto"/>
        <w:ind w:left="426"/>
        <w:rPr>
          <w:rFonts w:cs="Arial"/>
          <w:sz w:val="24"/>
          <w:szCs w:val="24"/>
        </w:rPr>
      </w:pPr>
      <w:r w:rsidRPr="00D94047">
        <w:rPr>
          <w:rFonts w:cs="Segoe UI"/>
          <w:color w:val="374151"/>
          <w:sz w:val="24"/>
          <w:szCs w:val="24"/>
          <w:shd w:val="clear" w:color="auto" w:fill="FFFFFF"/>
        </w:rPr>
        <w:t xml:space="preserve">Uma loja vendia uma TV por R$ 2.000,00. No </w:t>
      </w:r>
      <w:proofErr w:type="gramStart"/>
      <w:r w:rsidRPr="00D94047">
        <w:rPr>
          <w:rFonts w:cs="Segoe UI"/>
          <w:color w:val="374151"/>
          <w:sz w:val="24"/>
          <w:szCs w:val="24"/>
          <w:shd w:val="clear" w:color="auto" w:fill="FFFFFF"/>
        </w:rPr>
        <w:t>dia das mães</w:t>
      </w:r>
      <w:proofErr w:type="gramEnd"/>
      <w:r w:rsidRPr="00D94047">
        <w:rPr>
          <w:rFonts w:cs="Segoe UI"/>
          <w:color w:val="374151"/>
          <w:sz w:val="24"/>
          <w:szCs w:val="24"/>
          <w:shd w:val="clear" w:color="auto" w:fill="FFFFFF"/>
        </w:rPr>
        <w:t>, a loja anunciou uma promoção oferecendo 20% de desconto em todos os produtos do estoque. Qual o preço final da TV depois do desconto?</w:t>
      </w:r>
    </w:p>
    <w:p w14:paraId="3771142E" w14:textId="77777777" w:rsidR="00D94047" w:rsidRPr="00D94047" w:rsidRDefault="00D94047" w:rsidP="00D94047">
      <w:pPr>
        <w:pStyle w:val="PargrafodaLista"/>
        <w:rPr>
          <w:rFonts w:cs="Arial"/>
          <w:sz w:val="24"/>
          <w:szCs w:val="24"/>
        </w:rPr>
      </w:pPr>
    </w:p>
    <w:p w14:paraId="0820039A" w14:textId="77777777" w:rsidR="00D94047" w:rsidRPr="00D94047" w:rsidRDefault="00D94047" w:rsidP="00C35C00">
      <w:pPr>
        <w:pStyle w:val="PargrafodaLista"/>
        <w:numPr>
          <w:ilvl w:val="0"/>
          <w:numId w:val="45"/>
        </w:numPr>
        <w:spacing w:before="120" w:after="120" w:line="240" w:lineRule="auto"/>
        <w:ind w:left="426"/>
        <w:rPr>
          <w:rFonts w:cs="Arial"/>
          <w:sz w:val="24"/>
          <w:szCs w:val="24"/>
        </w:rPr>
      </w:pPr>
      <w:r w:rsidRPr="00D94047">
        <w:rPr>
          <w:rFonts w:cs="Segoe UI"/>
          <w:color w:val="374151"/>
          <w:sz w:val="24"/>
          <w:szCs w:val="24"/>
          <w:shd w:val="clear" w:color="auto" w:fill="FFFFFF"/>
        </w:rPr>
        <w:t>Um trabalho de matemática tem 30 questões de aritmética e 50 de geometria. Júlia acertou 70% das questões de aritmética e 80% do total de questões. Qual o percentual das questões de geometria que ela acertou?</w:t>
      </w:r>
    </w:p>
    <w:p w14:paraId="4F36EB15" w14:textId="77777777" w:rsidR="00D94047" w:rsidRPr="00D94047" w:rsidRDefault="00D94047" w:rsidP="00D94047">
      <w:pPr>
        <w:pStyle w:val="PargrafodaLista"/>
        <w:rPr>
          <w:rFonts w:cs="Arial"/>
          <w:sz w:val="24"/>
          <w:szCs w:val="24"/>
        </w:rPr>
      </w:pPr>
    </w:p>
    <w:p w14:paraId="08E5710E" w14:textId="77777777" w:rsidR="00D94047" w:rsidRPr="00D94047" w:rsidRDefault="00D94047" w:rsidP="00C35C00">
      <w:pPr>
        <w:pStyle w:val="PargrafodaLista"/>
        <w:numPr>
          <w:ilvl w:val="0"/>
          <w:numId w:val="45"/>
        </w:numPr>
        <w:spacing w:before="120" w:after="120" w:line="240" w:lineRule="auto"/>
        <w:ind w:left="426"/>
        <w:rPr>
          <w:rFonts w:cs="Arial"/>
          <w:sz w:val="24"/>
          <w:szCs w:val="24"/>
        </w:rPr>
      </w:pPr>
      <w:r w:rsidRPr="00D94047">
        <w:rPr>
          <w:rFonts w:cs="Segoe UI"/>
          <w:color w:val="374151"/>
          <w:sz w:val="24"/>
          <w:szCs w:val="24"/>
          <w:shd w:val="clear" w:color="auto" w:fill="FFFFFF"/>
        </w:rPr>
        <w:t xml:space="preserve">Numa padaria, em 60 kg de farinha e fermento, </w:t>
      </w:r>
      <w:proofErr w:type="gramStart"/>
      <w:r w:rsidRPr="00D94047">
        <w:rPr>
          <w:rFonts w:cs="Segoe UI"/>
          <w:color w:val="374151"/>
          <w:sz w:val="24"/>
          <w:szCs w:val="24"/>
          <w:shd w:val="clear" w:color="auto" w:fill="FFFFFF"/>
        </w:rPr>
        <w:t>2% é</w:t>
      </w:r>
      <w:proofErr w:type="gramEnd"/>
      <w:r w:rsidRPr="00D94047">
        <w:rPr>
          <w:rFonts w:cs="Segoe UI"/>
          <w:color w:val="374151"/>
          <w:sz w:val="24"/>
          <w:szCs w:val="24"/>
          <w:shd w:val="clear" w:color="auto" w:fill="FFFFFF"/>
        </w:rPr>
        <w:t xml:space="preserve"> de fermento. Se acrescentarmos 100 gramas de fermento, qual a porcentagem da nova mistura?</w:t>
      </w:r>
    </w:p>
    <w:p w14:paraId="652ED331" w14:textId="77777777" w:rsidR="00D94047" w:rsidRPr="00D94047" w:rsidRDefault="00D94047" w:rsidP="00D94047">
      <w:pPr>
        <w:pStyle w:val="PargrafodaLista"/>
        <w:rPr>
          <w:rFonts w:cs="Arial"/>
          <w:sz w:val="24"/>
          <w:szCs w:val="24"/>
        </w:rPr>
      </w:pPr>
    </w:p>
    <w:p w14:paraId="5068E5FA" w14:textId="77777777" w:rsidR="00D94047" w:rsidRPr="00D94047" w:rsidRDefault="00D94047" w:rsidP="00C35C00">
      <w:pPr>
        <w:pStyle w:val="PargrafodaLista"/>
        <w:numPr>
          <w:ilvl w:val="0"/>
          <w:numId w:val="45"/>
        </w:numPr>
        <w:spacing w:before="120" w:after="120" w:line="240" w:lineRule="auto"/>
        <w:ind w:left="426"/>
        <w:rPr>
          <w:rFonts w:cs="Arial"/>
          <w:sz w:val="24"/>
          <w:szCs w:val="24"/>
        </w:rPr>
      </w:pPr>
      <w:r w:rsidRPr="00D94047">
        <w:rPr>
          <w:color w:val="000000"/>
          <w:sz w:val="24"/>
          <w:szCs w:val="24"/>
          <w:shd w:val="clear" w:color="auto" w:fill="FFFFFF"/>
        </w:rPr>
        <w:t>Durante as eleições de síndico do condomínio, havia três candidatos. Sabendo que há 400 moradores, mas que apenas 16% compareceram a essa reunião e que, dos condôminos presentes, 62,5% votaram no candidato vencedor. Qual o total de pessoas que votaram no candidato vencedor?</w:t>
      </w:r>
    </w:p>
    <w:p w14:paraId="634B863A" w14:textId="77777777" w:rsidR="00D94047" w:rsidRPr="00D94047" w:rsidRDefault="00D94047" w:rsidP="00D94047">
      <w:pPr>
        <w:pStyle w:val="PargrafodaLista"/>
        <w:rPr>
          <w:rFonts w:cs="Arial"/>
          <w:sz w:val="24"/>
          <w:szCs w:val="24"/>
        </w:rPr>
      </w:pPr>
    </w:p>
    <w:p w14:paraId="63695A2D" w14:textId="77777777" w:rsidR="00D94047" w:rsidRPr="00D94047" w:rsidRDefault="00D94047" w:rsidP="00642737">
      <w:pPr>
        <w:pStyle w:val="PargrafodaLista"/>
        <w:numPr>
          <w:ilvl w:val="0"/>
          <w:numId w:val="45"/>
        </w:numPr>
        <w:shd w:val="clear" w:color="auto" w:fill="FFFFFF"/>
        <w:spacing w:after="100" w:afterAutospacing="1" w:line="240" w:lineRule="auto"/>
        <w:ind w:left="426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D94047">
        <w:rPr>
          <w:rFonts w:eastAsia="Times New Roman" w:cs="Times New Roman"/>
          <w:color w:val="000000"/>
          <w:sz w:val="24"/>
          <w:szCs w:val="24"/>
          <w:lang w:eastAsia="pt-BR"/>
        </w:rPr>
        <w:t>Quando um devedor atrasa a conta, é bastante comum a cobrança de juros e multa pelo atraso. Uma conta de energia, que inicialmente custava R$ 250,00, foi paga com atraso de 3 meses. Na conta havia explicações referentes ao cálculo dos juros e da multa. A multa é de 5% e os juros são de 1% a cada mês. O valor total pago por essa conta foi de:</w:t>
      </w:r>
    </w:p>
    <w:p w14:paraId="5BB55AE5" w14:textId="77777777" w:rsidR="00D94047" w:rsidRPr="00D94047" w:rsidRDefault="00D94047" w:rsidP="00D94047">
      <w:pPr>
        <w:shd w:val="clear" w:color="auto" w:fill="FFFFFF"/>
        <w:spacing w:after="100" w:afterAutospacing="1" w:line="240" w:lineRule="auto"/>
        <w:ind w:left="360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D94047">
        <w:rPr>
          <w:rFonts w:eastAsia="Times New Roman" w:cs="Times New Roman"/>
          <w:color w:val="000000"/>
          <w:sz w:val="24"/>
          <w:szCs w:val="24"/>
          <w:lang w:eastAsia="pt-BR"/>
        </w:rPr>
        <w:t>A) R$ 257,50.</w:t>
      </w:r>
      <w:r w:rsidR="00642737">
        <w:rPr>
          <w:rFonts w:eastAsia="Times New Roman" w:cs="Times New Roman"/>
          <w:color w:val="000000"/>
          <w:sz w:val="24"/>
          <w:szCs w:val="24"/>
          <w:lang w:eastAsia="pt-BR"/>
        </w:rPr>
        <w:tab/>
      </w:r>
      <w:r w:rsidR="00642737">
        <w:rPr>
          <w:rFonts w:eastAsia="Times New Roman" w:cs="Times New Roman"/>
          <w:color w:val="000000"/>
          <w:sz w:val="24"/>
          <w:szCs w:val="24"/>
          <w:lang w:eastAsia="pt-BR"/>
        </w:rPr>
        <w:tab/>
      </w:r>
      <w:r w:rsidRPr="00D94047">
        <w:rPr>
          <w:rFonts w:eastAsia="Times New Roman" w:cs="Times New Roman"/>
          <w:color w:val="000000"/>
          <w:sz w:val="24"/>
          <w:szCs w:val="24"/>
          <w:lang w:eastAsia="pt-BR"/>
        </w:rPr>
        <w:t>B) R</w:t>
      </w:r>
      <w:proofErr w:type="gramStart"/>
      <w:r w:rsidRPr="00D94047">
        <w:rPr>
          <w:rFonts w:eastAsia="Times New Roman" w:cs="Times New Roman"/>
          <w:color w:val="000000"/>
          <w:sz w:val="24"/>
          <w:szCs w:val="24"/>
          <w:lang w:eastAsia="pt-BR"/>
        </w:rPr>
        <w:t>$  262</w:t>
      </w:r>
      <w:proofErr w:type="gramEnd"/>
      <w:r w:rsidRPr="00D94047">
        <w:rPr>
          <w:rFonts w:eastAsia="Times New Roman" w:cs="Times New Roman"/>
          <w:color w:val="000000"/>
          <w:sz w:val="24"/>
          <w:szCs w:val="24"/>
          <w:lang w:eastAsia="pt-BR"/>
        </w:rPr>
        <w:t>,50.</w:t>
      </w:r>
      <w:r w:rsidR="00642737">
        <w:rPr>
          <w:rFonts w:eastAsia="Times New Roman" w:cs="Times New Roman"/>
          <w:color w:val="000000"/>
          <w:sz w:val="24"/>
          <w:szCs w:val="24"/>
          <w:lang w:eastAsia="pt-BR"/>
        </w:rPr>
        <w:tab/>
      </w:r>
      <w:r w:rsidR="00642737">
        <w:rPr>
          <w:rFonts w:eastAsia="Times New Roman" w:cs="Times New Roman"/>
          <w:color w:val="000000"/>
          <w:sz w:val="24"/>
          <w:szCs w:val="24"/>
          <w:lang w:eastAsia="pt-BR"/>
        </w:rPr>
        <w:tab/>
      </w:r>
      <w:r w:rsidRPr="00D94047">
        <w:rPr>
          <w:rFonts w:eastAsia="Times New Roman" w:cs="Times New Roman"/>
          <w:color w:val="000000"/>
          <w:sz w:val="24"/>
          <w:szCs w:val="24"/>
          <w:lang w:eastAsia="pt-BR"/>
        </w:rPr>
        <w:t>C) R$ 250,00.</w:t>
      </w:r>
      <w:r w:rsidR="00642737">
        <w:rPr>
          <w:rFonts w:eastAsia="Times New Roman" w:cs="Times New Roman"/>
          <w:color w:val="000000"/>
          <w:sz w:val="24"/>
          <w:szCs w:val="24"/>
          <w:lang w:eastAsia="pt-BR"/>
        </w:rPr>
        <w:tab/>
      </w:r>
      <w:r w:rsidR="00642737">
        <w:rPr>
          <w:rFonts w:eastAsia="Times New Roman" w:cs="Times New Roman"/>
          <w:color w:val="000000"/>
          <w:sz w:val="24"/>
          <w:szCs w:val="24"/>
          <w:lang w:eastAsia="pt-BR"/>
        </w:rPr>
        <w:tab/>
      </w:r>
      <w:r w:rsidRPr="00D94047">
        <w:rPr>
          <w:rFonts w:eastAsia="Times New Roman" w:cs="Times New Roman"/>
          <w:color w:val="000000"/>
          <w:sz w:val="24"/>
          <w:szCs w:val="24"/>
          <w:lang w:eastAsia="pt-BR"/>
        </w:rPr>
        <w:t>D) R$ 265,00.</w:t>
      </w:r>
      <w:r w:rsidR="00642737">
        <w:rPr>
          <w:rFonts w:eastAsia="Times New Roman" w:cs="Times New Roman"/>
          <w:color w:val="000000"/>
          <w:sz w:val="24"/>
          <w:szCs w:val="24"/>
          <w:lang w:eastAsia="pt-BR"/>
        </w:rPr>
        <w:tab/>
      </w:r>
      <w:r w:rsidR="00642737">
        <w:rPr>
          <w:rFonts w:eastAsia="Times New Roman" w:cs="Times New Roman"/>
          <w:color w:val="000000"/>
          <w:sz w:val="24"/>
          <w:szCs w:val="24"/>
          <w:lang w:eastAsia="pt-BR"/>
        </w:rPr>
        <w:tab/>
      </w:r>
      <w:r w:rsidRPr="00D94047">
        <w:rPr>
          <w:rFonts w:eastAsia="Times New Roman" w:cs="Times New Roman"/>
          <w:color w:val="000000"/>
          <w:sz w:val="24"/>
          <w:szCs w:val="24"/>
          <w:lang w:eastAsia="pt-BR"/>
        </w:rPr>
        <w:t>E) R$ 270,00.</w:t>
      </w:r>
    </w:p>
    <w:p w14:paraId="576CE845" w14:textId="77777777" w:rsidR="00D94047" w:rsidRPr="00D94047" w:rsidRDefault="00000000" w:rsidP="00C35C00">
      <w:pPr>
        <w:pStyle w:val="PargrafodaLista"/>
        <w:numPr>
          <w:ilvl w:val="0"/>
          <w:numId w:val="45"/>
        </w:numPr>
        <w:spacing w:before="120" w:after="120" w:line="240" w:lineRule="auto"/>
        <w:ind w:left="426"/>
        <w:rPr>
          <w:color w:val="000000"/>
          <w:sz w:val="24"/>
          <w:szCs w:val="24"/>
          <w:shd w:val="clear" w:color="auto" w:fill="FFFFFF"/>
        </w:rPr>
      </w:pPr>
      <w:hyperlink r:id="rId12" w:anchor="anchor_ex10" w:history="1">
        <w:r w:rsidR="00D94047" w:rsidRPr="00D94047">
          <w:rPr>
            <w:color w:val="000000"/>
            <w:sz w:val="24"/>
            <w:szCs w:val="24"/>
          </w:rPr>
          <w:t> Meu carro alcança uma velocidade máxima de 160 km/h. O carro de meu pai atinge até 200 km/h. A velocidade máxima do carro do meu pai é quantos por cento da velocidade máxima do meu carro?</w:t>
        </w:r>
      </w:hyperlink>
    </w:p>
    <w:p w14:paraId="08177A2F" w14:textId="77777777" w:rsidR="00D94047" w:rsidRPr="00D94047" w:rsidRDefault="00000000" w:rsidP="00C35C00">
      <w:pPr>
        <w:pStyle w:val="PargrafodaLista"/>
        <w:numPr>
          <w:ilvl w:val="0"/>
          <w:numId w:val="45"/>
        </w:numPr>
        <w:spacing w:before="120" w:after="120" w:line="240" w:lineRule="auto"/>
        <w:ind w:left="426"/>
        <w:rPr>
          <w:color w:val="000000"/>
          <w:sz w:val="24"/>
          <w:szCs w:val="24"/>
          <w:shd w:val="clear" w:color="auto" w:fill="FFFFFF"/>
        </w:rPr>
      </w:pPr>
      <w:hyperlink r:id="rId13" w:anchor="anchor_ex13" w:history="1">
        <w:r w:rsidR="00D94047" w:rsidRPr="00D94047">
          <w:rPr>
            <w:color w:val="000000"/>
            <w:sz w:val="24"/>
            <w:szCs w:val="24"/>
          </w:rPr>
          <w:t> Ao comprar um produto que custava R$ 1.500,00 obtive um desconto de 12%. Por quanto acabei pagando o produto? Qual o valor do desconto obtido?</w:t>
        </w:r>
      </w:hyperlink>
    </w:p>
    <w:p w14:paraId="07B70BC2" w14:textId="77777777" w:rsidR="00DA5092" w:rsidRPr="00D94047" w:rsidRDefault="00DA5092" w:rsidP="00DA5092">
      <w:pPr>
        <w:jc w:val="center"/>
        <w:rPr>
          <w:sz w:val="24"/>
          <w:szCs w:val="24"/>
        </w:rPr>
      </w:pPr>
    </w:p>
    <w:p w14:paraId="144ACB2D" w14:textId="77777777" w:rsidR="00DA5092" w:rsidRPr="00DA5092" w:rsidRDefault="00DA5092" w:rsidP="00DA5092">
      <w:pPr>
        <w:pStyle w:val="PargrafodaLista"/>
        <w:ind w:left="426"/>
      </w:pPr>
    </w:p>
    <w:p w14:paraId="14612B95" w14:textId="77777777" w:rsidR="00DA5092" w:rsidRDefault="00DA5092" w:rsidP="00DA5092">
      <w:pPr>
        <w:ind w:firstLine="708"/>
      </w:pPr>
    </w:p>
    <w:p w14:paraId="6ED1A960" w14:textId="77777777" w:rsidR="00C35C00" w:rsidRDefault="00C35C00" w:rsidP="00DA5092">
      <w:pPr>
        <w:ind w:firstLine="708"/>
      </w:pPr>
    </w:p>
    <w:p w14:paraId="7C5BB531" w14:textId="77777777" w:rsidR="00C35C00" w:rsidRDefault="00C35C00" w:rsidP="00DA5092">
      <w:pPr>
        <w:ind w:firstLine="708"/>
        <w:sectPr w:rsidR="00C35C00" w:rsidSect="00DA509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543199A" w14:textId="77777777" w:rsidR="006900C9" w:rsidRDefault="006900C9" w:rsidP="00C35C00">
      <w:pPr>
        <w:ind w:firstLine="708"/>
      </w:pPr>
    </w:p>
    <w:sectPr w:rsidR="006900C9" w:rsidSect="00C35C0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2C51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73DBF"/>
    <w:multiLevelType w:val="hybridMultilevel"/>
    <w:tmpl w:val="29421E2A"/>
    <w:lvl w:ilvl="0" w:tplc="A17ECA2A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4FE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200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6063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581C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1E4D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92B9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896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5CD3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462F55"/>
    <w:multiLevelType w:val="hybridMultilevel"/>
    <w:tmpl w:val="6018E7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304FF"/>
    <w:multiLevelType w:val="hybridMultilevel"/>
    <w:tmpl w:val="84A66D16"/>
    <w:lvl w:ilvl="0" w:tplc="7E0650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45025A"/>
    <w:multiLevelType w:val="hybridMultilevel"/>
    <w:tmpl w:val="8A80CEC6"/>
    <w:lvl w:ilvl="0" w:tplc="0416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B027927"/>
    <w:multiLevelType w:val="hybridMultilevel"/>
    <w:tmpl w:val="52C483AC"/>
    <w:lvl w:ilvl="0" w:tplc="0416000B">
      <w:start w:val="1"/>
      <w:numFmt w:val="bullet"/>
      <w:lvlText w:val=""/>
      <w:lvlJc w:val="left"/>
      <w:pPr>
        <w:ind w:left="25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</w:abstractNum>
  <w:abstractNum w:abstractNumId="6" w15:restartNumberingAfterBreak="0">
    <w:nsid w:val="0E4D477C"/>
    <w:multiLevelType w:val="hybridMultilevel"/>
    <w:tmpl w:val="C4128458"/>
    <w:lvl w:ilvl="0" w:tplc="D100766E">
      <w:start w:val="1"/>
      <w:numFmt w:val="lowerLetter"/>
      <w:lvlText w:val="%1)"/>
      <w:lvlJc w:val="left"/>
      <w:pPr>
        <w:ind w:left="6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8" w:hanging="360"/>
      </w:pPr>
    </w:lvl>
    <w:lvl w:ilvl="2" w:tplc="0416001B" w:tentative="1">
      <w:start w:val="1"/>
      <w:numFmt w:val="lowerRoman"/>
      <w:lvlText w:val="%3."/>
      <w:lvlJc w:val="right"/>
      <w:pPr>
        <w:ind w:left="2058" w:hanging="180"/>
      </w:pPr>
    </w:lvl>
    <w:lvl w:ilvl="3" w:tplc="0416000F" w:tentative="1">
      <w:start w:val="1"/>
      <w:numFmt w:val="decimal"/>
      <w:lvlText w:val="%4."/>
      <w:lvlJc w:val="left"/>
      <w:pPr>
        <w:ind w:left="2778" w:hanging="360"/>
      </w:pPr>
    </w:lvl>
    <w:lvl w:ilvl="4" w:tplc="04160019" w:tentative="1">
      <w:start w:val="1"/>
      <w:numFmt w:val="lowerLetter"/>
      <w:lvlText w:val="%5."/>
      <w:lvlJc w:val="left"/>
      <w:pPr>
        <w:ind w:left="3498" w:hanging="360"/>
      </w:pPr>
    </w:lvl>
    <w:lvl w:ilvl="5" w:tplc="0416001B" w:tentative="1">
      <w:start w:val="1"/>
      <w:numFmt w:val="lowerRoman"/>
      <w:lvlText w:val="%6."/>
      <w:lvlJc w:val="right"/>
      <w:pPr>
        <w:ind w:left="4218" w:hanging="180"/>
      </w:pPr>
    </w:lvl>
    <w:lvl w:ilvl="6" w:tplc="0416000F" w:tentative="1">
      <w:start w:val="1"/>
      <w:numFmt w:val="decimal"/>
      <w:lvlText w:val="%7."/>
      <w:lvlJc w:val="left"/>
      <w:pPr>
        <w:ind w:left="4938" w:hanging="360"/>
      </w:pPr>
    </w:lvl>
    <w:lvl w:ilvl="7" w:tplc="04160019" w:tentative="1">
      <w:start w:val="1"/>
      <w:numFmt w:val="lowerLetter"/>
      <w:lvlText w:val="%8."/>
      <w:lvlJc w:val="left"/>
      <w:pPr>
        <w:ind w:left="5658" w:hanging="360"/>
      </w:pPr>
    </w:lvl>
    <w:lvl w:ilvl="8" w:tplc="0416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7" w15:restartNumberingAfterBreak="0">
    <w:nsid w:val="103328C9"/>
    <w:multiLevelType w:val="hybridMultilevel"/>
    <w:tmpl w:val="662AF776"/>
    <w:lvl w:ilvl="0" w:tplc="FED61B1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D240A1"/>
    <w:multiLevelType w:val="hybridMultilevel"/>
    <w:tmpl w:val="796E0C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86E05"/>
    <w:multiLevelType w:val="hybridMultilevel"/>
    <w:tmpl w:val="B4E06A4E"/>
    <w:lvl w:ilvl="0" w:tplc="0416000D">
      <w:start w:val="1"/>
      <w:numFmt w:val="bullet"/>
      <w:lvlText w:val=""/>
      <w:lvlJc w:val="left"/>
      <w:pPr>
        <w:ind w:left="26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14" w:hanging="360"/>
      </w:pPr>
      <w:rPr>
        <w:rFonts w:ascii="Wingdings" w:hAnsi="Wingdings" w:hint="default"/>
      </w:rPr>
    </w:lvl>
  </w:abstractNum>
  <w:abstractNum w:abstractNumId="10" w15:restartNumberingAfterBreak="0">
    <w:nsid w:val="19FE64AE"/>
    <w:multiLevelType w:val="hybridMultilevel"/>
    <w:tmpl w:val="46EE77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41E04"/>
    <w:multiLevelType w:val="hybridMultilevel"/>
    <w:tmpl w:val="DD0A635E"/>
    <w:lvl w:ilvl="0" w:tplc="0416000B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2" w15:restartNumberingAfterBreak="0">
    <w:nsid w:val="1B013905"/>
    <w:multiLevelType w:val="hybridMultilevel"/>
    <w:tmpl w:val="75944B50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1B26300E"/>
    <w:multiLevelType w:val="hybridMultilevel"/>
    <w:tmpl w:val="F2CE767C"/>
    <w:lvl w:ilvl="0" w:tplc="ED36E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D44193"/>
    <w:multiLevelType w:val="hybridMultilevel"/>
    <w:tmpl w:val="03481F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70354"/>
    <w:multiLevelType w:val="hybridMultilevel"/>
    <w:tmpl w:val="4F746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42C76"/>
    <w:multiLevelType w:val="hybridMultilevel"/>
    <w:tmpl w:val="EE6EB194"/>
    <w:lvl w:ilvl="0" w:tplc="1068A510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232334A6"/>
    <w:multiLevelType w:val="hybridMultilevel"/>
    <w:tmpl w:val="ED6E39D4"/>
    <w:lvl w:ilvl="0" w:tplc="E3720942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ED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54B6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1A2C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282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F0BB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001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3CA6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D6A5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9F50CB"/>
    <w:multiLevelType w:val="hybridMultilevel"/>
    <w:tmpl w:val="2E96B7BC"/>
    <w:lvl w:ilvl="0" w:tplc="49A6B76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9C4B98"/>
    <w:multiLevelType w:val="hybridMultilevel"/>
    <w:tmpl w:val="81228D70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F1B5313"/>
    <w:multiLevelType w:val="hybridMultilevel"/>
    <w:tmpl w:val="D41004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D30E0"/>
    <w:multiLevelType w:val="hybridMultilevel"/>
    <w:tmpl w:val="5EBA767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7A3296"/>
    <w:multiLevelType w:val="hybridMultilevel"/>
    <w:tmpl w:val="63680E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F34FB1"/>
    <w:multiLevelType w:val="hybridMultilevel"/>
    <w:tmpl w:val="EA820F24"/>
    <w:lvl w:ilvl="0" w:tplc="04160009">
      <w:start w:val="1"/>
      <w:numFmt w:val="bullet"/>
      <w:lvlText w:val=""/>
      <w:lvlJc w:val="left"/>
      <w:pPr>
        <w:ind w:left="9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24" w15:restartNumberingAfterBreak="0">
    <w:nsid w:val="34ED1332"/>
    <w:multiLevelType w:val="hybridMultilevel"/>
    <w:tmpl w:val="E81ADC84"/>
    <w:lvl w:ilvl="0" w:tplc="5E6A6E2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65562E"/>
    <w:multiLevelType w:val="hybridMultilevel"/>
    <w:tmpl w:val="C26652BC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3E341593"/>
    <w:multiLevelType w:val="hybridMultilevel"/>
    <w:tmpl w:val="2D36B6A4"/>
    <w:lvl w:ilvl="0" w:tplc="62EC6A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FD5097F"/>
    <w:multiLevelType w:val="hybridMultilevel"/>
    <w:tmpl w:val="05BC7D92"/>
    <w:lvl w:ilvl="0" w:tplc="0416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8" w15:restartNumberingAfterBreak="0">
    <w:nsid w:val="436F391E"/>
    <w:multiLevelType w:val="hybridMultilevel"/>
    <w:tmpl w:val="EDCEB286"/>
    <w:lvl w:ilvl="0" w:tplc="0416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 w15:restartNumberingAfterBreak="0">
    <w:nsid w:val="47EC6453"/>
    <w:multiLevelType w:val="hybridMultilevel"/>
    <w:tmpl w:val="03481F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782268"/>
    <w:multiLevelType w:val="hybridMultilevel"/>
    <w:tmpl w:val="85F2097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FB3580"/>
    <w:multiLevelType w:val="hybridMultilevel"/>
    <w:tmpl w:val="6644DE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6676A"/>
    <w:multiLevelType w:val="hybridMultilevel"/>
    <w:tmpl w:val="F2EE5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32328"/>
    <w:multiLevelType w:val="hybridMultilevel"/>
    <w:tmpl w:val="000E664A"/>
    <w:lvl w:ilvl="0" w:tplc="0416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5149335D"/>
    <w:multiLevelType w:val="hybridMultilevel"/>
    <w:tmpl w:val="41D035CE"/>
    <w:lvl w:ilvl="0" w:tplc="0416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5" w15:restartNumberingAfterBreak="0">
    <w:nsid w:val="52F430C1"/>
    <w:multiLevelType w:val="hybridMultilevel"/>
    <w:tmpl w:val="09C89EF4"/>
    <w:lvl w:ilvl="0" w:tplc="B98E2A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07753A"/>
    <w:multiLevelType w:val="hybridMultilevel"/>
    <w:tmpl w:val="03481F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8A7EDD"/>
    <w:multiLevelType w:val="hybridMultilevel"/>
    <w:tmpl w:val="81AAF836"/>
    <w:lvl w:ilvl="0" w:tplc="AD8A31F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8" w15:restartNumberingAfterBreak="0">
    <w:nsid w:val="61361506"/>
    <w:multiLevelType w:val="hybridMultilevel"/>
    <w:tmpl w:val="A2C04B96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468EA"/>
    <w:multiLevelType w:val="hybridMultilevel"/>
    <w:tmpl w:val="5BF436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F3DAF"/>
    <w:multiLevelType w:val="hybridMultilevel"/>
    <w:tmpl w:val="3D06A098"/>
    <w:lvl w:ilvl="0" w:tplc="0416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1" w15:restartNumberingAfterBreak="0">
    <w:nsid w:val="6B833CA2"/>
    <w:multiLevelType w:val="hybridMultilevel"/>
    <w:tmpl w:val="CC0A24BC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6D0B7FE3"/>
    <w:multiLevelType w:val="hybridMultilevel"/>
    <w:tmpl w:val="E15047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0C2090"/>
    <w:multiLevelType w:val="hybridMultilevel"/>
    <w:tmpl w:val="1ADE3008"/>
    <w:lvl w:ilvl="0" w:tplc="F8B25AE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C815A3"/>
    <w:multiLevelType w:val="hybridMultilevel"/>
    <w:tmpl w:val="03481F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039E9"/>
    <w:multiLevelType w:val="hybridMultilevel"/>
    <w:tmpl w:val="003A0D84"/>
    <w:lvl w:ilvl="0" w:tplc="40847E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E3216B"/>
    <w:multiLevelType w:val="hybridMultilevel"/>
    <w:tmpl w:val="962EF644"/>
    <w:lvl w:ilvl="0" w:tplc="0F3825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F136E"/>
    <w:multiLevelType w:val="hybridMultilevel"/>
    <w:tmpl w:val="2B2CC5F8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 w15:restartNumberingAfterBreak="0">
    <w:nsid w:val="7C8B2F8F"/>
    <w:multiLevelType w:val="hybridMultilevel"/>
    <w:tmpl w:val="ACAA81C2"/>
    <w:lvl w:ilvl="0" w:tplc="22603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4237000">
    <w:abstractNumId w:val="10"/>
  </w:num>
  <w:num w:numId="2" w16cid:durableId="1431662404">
    <w:abstractNumId w:val="39"/>
  </w:num>
  <w:num w:numId="3" w16cid:durableId="1832789642">
    <w:abstractNumId w:val="2"/>
  </w:num>
  <w:num w:numId="4" w16cid:durableId="1829205374">
    <w:abstractNumId w:val="38"/>
  </w:num>
  <w:num w:numId="5" w16cid:durableId="1257059025">
    <w:abstractNumId w:val="8"/>
  </w:num>
  <w:num w:numId="6" w16cid:durableId="17196447">
    <w:abstractNumId w:val="21"/>
  </w:num>
  <w:num w:numId="7" w16cid:durableId="1571117205">
    <w:abstractNumId w:val="7"/>
  </w:num>
  <w:num w:numId="8" w16cid:durableId="2091613077">
    <w:abstractNumId w:val="22"/>
  </w:num>
  <w:num w:numId="9" w16cid:durableId="787044859">
    <w:abstractNumId w:val="18"/>
  </w:num>
  <w:num w:numId="10" w16cid:durableId="1677802188">
    <w:abstractNumId w:val="33"/>
  </w:num>
  <w:num w:numId="11" w16cid:durableId="826016583">
    <w:abstractNumId w:val="16"/>
  </w:num>
  <w:num w:numId="12" w16cid:durableId="209072258">
    <w:abstractNumId w:val="43"/>
  </w:num>
  <w:num w:numId="13" w16cid:durableId="1348024531">
    <w:abstractNumId w:val="4"/>
  </w:num>
  <w:num w:numId="14" w16cid:durableId="1149130328">
    <w:abstractNumId w:val="27"/>
  </w:num>
  <w:num w:numId="15" w16cid:durableId="658075921">
    <w:abstractNumId w:val="28"/>
  </w:num>
  <w:num w:numId="16" w16cid:durableId="933783860">
    <w:abstractNumId w:val="11"/>
  </w:num>
  <w:num w:numId="17" w16cid:durableId="552158354">
    <w:abstractNumId w:val="19"/>
  </w:num>
  <w:num w:numId="18" w16cid:durableId="1561820009">
    <w:abstractNumId w:val="23"/>
  </w:num>
  <w:num w:numId="19" w16cid:durableId="1635481108">
    <w:abstractNumId w:val="25"/>
  </w:num>
  <w:num w:numId="20" w16cid:durableId="2100321875">
    <w:abstractNumId w:val="34"/>
  </w:num>
  <w:num w:numId="21" w16cid:durableId="173152308">
    <w:abstractNumId w:val="0"/>
  </w:num>
  <w:num w:numId="22" w16cid:durableId="1805924965">
    <w:abstractNumId w:val="9"/>
  </w:num>
  <w:num w:numId="23" w16cid:durableId="1351680156">
    <w:abstractNumId w:val="12"/>
  </w:num>
  <w:num w:numId="24" w16cid:durableId="1801607049">
    <w:abstractNumId w:val="47"/>
  </w:num>
  <w:num w:numId="25" w16cid:durableId="1380594948">
    <w:abstractNumId w:val="20"/>
  </w:num>
  <w:num w:numId="26" w16cid:durableId="1078209034">
    <w:abstractNumId w:val="41"/>
  </w:num>
  <w:num w:numId="27" w16cid:durableId="1851486339">
    <w:abstractNumId w:val="30"/>
  </w:num>
  <w:num w:numId="28" w16cid:durableId="1259867411">
    <w:abstractNumId w:val="5"/>
  </w:num>
  <w:num w:numId="29" w16cid:durableId="1762943074">
    <w:abstractNumId w:val="6"/>
  </w:num>
  <w:num w:numId="30" w16cid:durableId="1098255019">
    <w:abstractNumId w:val="40"/>
  </w:num>
  <w:num w:numId="31" w16cid:durableId="660038109">
    <w:abstractNumId w:val="45"/>
  </w:num>
  <w:num w:numId="32" w16cid:durableId="951321190">
    <w:abstractNumId w:val="36"/>
  </w:num>
  <w:num w:numId="33" w16cid:durableId="1940486604">
    <w:abstractNumId w:val="13"/>
  </w:num>
  <w:num w:numId="34" w16cid:durableId="290064374">
    <w:abstractNumId w:val="44"/>
  </w:num>
  <w:num w:numId="35" w16cid:durableId="1051460474">
    <w:abstractNumId w:val="29"/>
  </w:num>
  <w:num w:numId="36" w16cid:durableId="669867213">
    <w:abstractNumId w:val="48"/>
  </w:num>
  <w:num w:numId="37" w16cid:durableId="1589532749">
    <w:abstractNumId w:val="14"/>
  </w:num>
  <w:num w:numId="38" w16cid:durableId="306472737">
    <w:abstractNumId w:val="3"/>
  </w:num>
  <w:num w:numId="39" w16cid:durableId="1295522458">
    <w:abstractNumId w:val="42"/>
  </w:num>
  <w:num w:numId="40" w16cid:durableId="760300208">
    <w:abstractNumId w:val="31"/>
  </w:num>
  <w:num w:numId="41" w16cid:durableId="1874075153">
    <w:abstractNumId w:val="24"/>
  </w:num>
  <w:num w:numId="42" w16cid:durableId="1339190129">
    <w:abstractNumId w:val="32"/>
  </w:num>
  <w:num w:numId="43" w16cid:durableId="365911398">
    <w:abstractNumId w:val="15"/>
  </w:num>
  <w:num w:numId="44" w16cid:durableId="254871097">
    <w:abstractNumId w:val="37"/>
  </w:num>
  <w:num w:numId="45" w16cid:durableId="1674649039">
    <w:abstractNumId w:val="35"/>
  </w:num>
  <w:num w:numId="46" w16cid:durableId="1351032819">
    <w:abstractNumId w:val="1"/>
  </w:num>
  <w:num w:numId="47" w16cid:durableId="1563760423">
    <w:abstractNumId w:val="46"/>
  </w:num>
  <w:num w:numId="48" w16cid:durableId="1499540315">
    <w:abstractNumId w:val="17"/>
  </w:num>
  <w:num w:numId="49" w16cid:durableId="13385374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F6"/>
    <w:rsid w:val="00000CA0"/>
    <w:rsid w:val="00001E60"/>
    <w:rsid w:val="0000601E"/>
    <w:rsid w:val="00006BA8"/>
    <w:rsid w:val="00012464"/>
    <w:rsid w:val="000177BE"/>
    <w:rsid w:val="0002798C"/>
    <w:rsid w:val="00027A23"/>
    <w:rsid w:val="00037F06"/>
    <w:rsid w:val="000418FF"/>
    <w:rsid w:val="00044598"/>
    <w:rsid w:val="000617A4"/>
    <w:rsid w:val="00065E73"/>
    <w:rsid w:val="00070E2B"/>
    <w:rsid w:val="000800A3"/>
    <w:rsid w:val="00086DB2"/>
    <w:rsid w:val="00090236"/>
    <w:rsid w:val="000A5E96"/>
    <w:rsid w:val="000B5F55"/>
    <w:rsid w:val="000C0CB9"/>
    <w:rsid w:val="000E5DBD"/>
    <w:rsid w:val="000F60AB"/>
    <w:rsid w:val="000F6CAC"/>
    <w:rsid w:val="001177FD"/>
    <w:rsid w:val="001202C4"/>
    <w:rsid w:val="0012123D"/>
    <w:rsid w:val="00132414"/>
    <w:rsid w:val="00137339"/>
    <w:rsid w:val="0014691B"/>
    <w:rsid w:val="0015161E"/>
    <w:rsid w:val="0015218B"/>
    <w:rsid w:val="001525DC"/>
    <w:rsid w:val="001533F4"/>
    <w:rsid w:val="00163733"/>
    <w:rsid w:val="00163847"/>
    <w:rsid w:val="00182BBB"/>
    <w:rsid w:val="00182BF3"/>
    <w:rsid w:val="00184959"/>
    <w:rsid w:val="001A0AFC"/>
    <w:rsid w:val="001A2BF6"/>
    <w:rsid w:val="001A3D08"/>
    <w:rsid w:val="001A48C5"/>
    <w:rsid w:val="001B019E"/>
    <w:rsid w:val="001C23D0"/>
    <w:rsid w:val="001C3788"/>
    <w:rsid w:val="001C5322"/>
    <w:rsid w:val="001D4027"/>
    <w:rsid w:val="001E2768"/>
    <w:rsid w:val="001E446E"/>
    <w:rsid w:val="001F408B"/>
    <w:rsid w:val="00200F31"/>
    <w:rsid w:val="0020215E"/>
    <w:rsid w:val="0020525F"/>
    <w:rsid w:val="0021787F"/>
    <w:rsid w:val="00227356"/>
    <w:rsid w:val="0023030A"/>
    <w:rsid w:val="00236DE7"/>
    <w:rsid w:val="00243BC0"/>
    <w:rsid w:val="00262BD8"/>
    <w:rsid w:val="00267C29"/>
    <w:rsid w:val="00275083"/>
    <w:rsid w:val="002754B5"/>
    <w:rsid w:val="00277B39"/>
    <w:rsid w:val="00290720"/>
    <w:rsid w:val="002A15A6"/>
    <w:rsid w:val="002A3392"/>
    <w:rsid w:val="002B3999"/>
    <w:rsid w:val="002C204B"/>
    <w:rsid w:val="002C4B50"/>
    <w:rsid w:val="002D3249"/>
    <w:rsid w:val="002E2B21"/>
    <w:rsid w:val="002E71FB"/>
    <w:rsid w:val="002F02B1"/>
    <w:rsid w:val="002F0746"/>
    <w:rsid w:val="0030149B"/>
    <w:rsid w:val="0030229E"/>
    <w:rsid w:val="003031FC"/>
    <w:rsid w:val="00305FD6"/>
    <w:rsid w:val="00312127"/>
    <w:rsid w:val="0031307D"/>
    <w:rsid w:val="003142A7"/>
    <w:rsid w:val="00316A03"/>
    <w:rsid w:val="003267A3"/>
    <w:rsid w:val="00333CC9"/>
    <w:rsid w:val="00334D65"/>
    <w:rsid w:val="00336A6D"/>
    <w:rsid w:val="00341414"/>
    <w:rsid w:val="00353006"/>
    <w:rsid w:val="00355219"/>
    <w:rsid w:val="0036077E"/>
    <w:rsid w:val="003738D7"/>
    <w:rsid w:val="003752C2"/>
    <w:rsid w:val="0038524D"/>
    <w:rsid w:val="003A14E0"/>
    <w:rsid w:val="003A5105"/>
    <w:rsid w:val="003B5AD4"/>
    <w:rsid w:val="003C19A9"/>
    <w:rsid w:val="003C2D4C"/>
    <w:rsid w:val="003C4003"/>
    <w:rsid w:val="003C42F6"/>
    <w:rsid w:val="003E4BF2"/>
    <w:rsid w:val="003F673C"/>
    <w:rsid w:val="004004C5"/>
    <w:rsid w:val="00411725"/>
    <w:rsid w:val="004147E0"/>
    <w:rsid w:val="00414E84"/>
    <w:rsid w:val="00417229"/>
    <w:rsid w:val="00420CA0"/>
    <w:rsid w:val="00423DC8"/>
    <w:rsid w:val="004367CC"/>
    <w:rsid w:val="00437CF2"/>
    <w:rsid w:val="004508D9"/>
    <w:rsid w:val="00470EEE"/>
    <w:rsid w:val="00483A32"/>
    <w:rsid w:val="00485CDA"/>
    <w:rsid w:val="004870CA"/>
    <w:rsid w:val="00490343"/>
    <w:rsid w:val="00491A9C"/>
    <w:rsid w:val="004A1A6F"/>
    <w:rsid w:val="004A38BA"/>
    <w:rsid w:val="004A4A82"/>
    <w:rsid w:val="004C4059"/>
    <w:rsid w:val="004E0E02"/>
    <w:rsid w:val="004E2764"/>
    <w:rsid w:val="004E2FB3"/>
    <w:rsid w:val="004E5235"/>
    <w:rsid w:val="004E58DE"/>
    <w:rsid w:val="004E7A9C"/>
    <w:rsid w:val="004F3DD3"/>
    <w:rsid w:val="004F6321"/>
    <w:rsid w:val="00512778"/>
    <w:rsid w:val="005236DE"/>
    <w:rsid w:val="00527DED"/>
    <w:rsid w:val="005348D2"/>
    <w:rsid w:val="0055508E"/>
    <w:rsid w:val="00561E87"/>
    <w:rsid w:val="00564DA8"/>
    <w:rsid w:val="005667F5"/>
    <w:rsid w:val="005746D4"/>
    <w:rsid w:val="005863C7"/>
    <w:rsid w:val="0059669D"/>
    <w:rsid w:val="005A07E8"/>
    <w:rsid w:val="005A1214"/>
    <w:rsid w:val="005A210C"/>
    <w:rsid w:val="005A2112"/>
    <w:rsid w:val="005B1584"/>
    <w:rsid w:val="005B20E9"/>
    <w:rsid w:val="005C2C21"/>
    <w:rsid w:val="005C47BA"/>
    <w:rsid w:val="005C7A70"/>
    <w:rsid w:val="005E1784"/>
    <w:rsid w:val="005E33D1"/>
    <w:rsid w:val="005E54FC"/>
    <w:rsid w:val="005E7891"/>
    <w:rsid w:val="006075F1"/>
    <w:rsid w:val="0061002A"/>
    <w:rsid w:val="006257F5"/>
    <w:rsid w:val="00625D90"/>
    <w:rsid w:val="006261E7"/>
    <w:rsid w:val="006352E8"/>
    <w:rsid w:val="00642737"/>
    <w:rsid w:val="006429B5"/>
    <w:rsid w:val="006462FF"/>
    <w:rsid w:val="00647295"/>
    <w:rsid w:val="00660A7A"/>
    <w:rsid w:val="00670369"/>
    <w:rsid w:val="006854AA"/>
    <w:rsid w:val="006900C9"/>
    <w:rsid w:val="006B79CE"/>
    <w:rsid w:val="006C00EF"/>
    <w:rsid w:val="006C28FE"/>
    <w:rsid w:val="006E41D0"/>
    <w:rsid w:val="006F2219"/>
    <w:rsid w:val="006F2A1D"/>
    <w:rsid w:val="006F65A6"/>
    <w:rsid w:val="006F678B"/>
    <w:rsid w:val="006F779C"/>
    <w:rsid w:val="007010E0"/>
    <w:rsid w:val="007052D6"/>
    <w:rsid w:val="00712DCA"/>
    <w:rsid w:val="00713711"/>
    <w:rsid w:val="00716BC7"/>
    <w:rsid w:val="007432CC"/>
    <w:rsid w:val="00745625"/>
    <w:rsid w:val="0075159D"/>
    <w:rsid w:val="007561FA"/>
    <w:rsid w:val="0077281B"/>
    <w:rsid w:val="00772A8E"/>
    <w:rsid w:val="007A313C"/>
    <w:rsid w:val="007B2177"/>
    <w:rsid w:val="007C634A"/>
    <w:rsid w:val="007C718B"/>
    <w:rsid w:val="007F308D"/>
    <w:rsid w:val="007F596D"/>
    <w:rsid w:val="00803FA2"/>
    <w:rsid w:val="00811475"/>
    <w:rsid w:val="00814B25"/>
    <w:rsid w:val="008276A2"/>
    <w:rsid w:val="0084565C"/>
    <w:rsid w:val="00851A0D"/>
    <w:rsid w:val="008528ED"/>
    <w:rsid w:val="00862347"/>
    <w:rsid w:val="008827A7"/>
    <w:rsid w:val="00890188"/>
    <w:rsid w:val="008A6F2D"/>
    <w:rsid w:val="008B3E24"/>
    <w:rsid w:val="008C1E7F"/>
    <w:rsid w:val="008D5A25"/>
    <w:rsid w:val="008E552F"/>
    <w:rsid w:val="008E5CEB"/>
    <w:rsid w:val="008E5DC3"/>
    <w:rsid w:val="008E6E19"/>
    <w:rsid w:val="008F51BB"/>
    <w:rsid w:val="00900A0C"/>
    <w:rsid w:val="00910DF5"/>
    <w:rsid w:val="00926CF8"/>
    <w:rsid w:val="00946F52"/>
    <w:rsid w:val="009560B5"/>
    <w:rsid w:val="009654BE"/>
    <w:rsid w:val="009671E8"/>
    <w:rsid w:val="009A0511"/>
    <w:rsid w:val="009A5FFC"/>
    <w:rsid w:val="009B3EC8"/>
    <w:rsid w:val="009B6D1D"/>
    <w:rsid w:val="009C47E5"/>
    <w:rsid w:val="009C4BAE"/>
    <w:rsid w:val="009C7630"/>
    <w:rsid w:val="009D3653"/>
    <w:rsid w:val="009F6107"/>
    <w:rsid w:val="009F7E1B"/>
    <w:rsid w:val="00A074AB"/>
    <w:rsid w:val="00A10205"/>
    <w:rsid w:val="00A13A0E"/>
    <w:rsid w:val="00A15F6A"/>
    <w:rsid w:val="00A25E10"/>
    <w:rsid w:val="00A264C5"/>
    <w:rsid w:val="00A317EB"/>
    <w:rsid w:val="00A36965"/>
    <w:rsid w:val="00A443DF"/>
    <w:rsid w:val="00A47843"/>
    <w:rsid w:val="00A81A4F"/>
    <w:rsid w:val="00A94334"/>
    <w:rsid w:val="00A94B75"/>
    <w:rsid w:val="00A968B3"/>
    <w:rsid w:val="00AA0BC9"/>
    <w:rsid w:val="00AA1AB7"/>
    <w:rsid w:val="00AA2881"/>
    <w:rsid w:val="00AA3E36"/>
    <w:rsid w:val="00AC04FA"/>
    <w:rsid w:val="00AC45DE"/>
    <w:rsid w:val="00AC55A3"/>
    <w:rsid w:val="00AC624B"/>
    <w:rsid w:val="00AD769B"/>
    <w:rsid w:val="00AE419C"/>
    <w:rsid w:val="00B01271"/>
    <w:rsid w:val="00B067BE"/>
    <w:rsid w:val="00B06819"/>
    <w:rsid w:val="00B125B8"/>
    <w:rsid w:val="00B130C3"/>
    <w:rsid w:val="00B17D38"/>
    <w:rsid w:val="00B24ACE"/>
    <w:rsid w:val="00B26659"/>
    <w:rsid w:val="00B3426A"/>
    <w:rsid w:val="00B36FD6"/>
    <w:rsid w:val="00B40828"/>
    <w:rsid w:val="00B42409"/>
    <w:rsid w:val="00B51B08"/>
    <w:rsid w:val="00B52460"/>
    <w:rsid w:val="00B55E98"/>
    <w:rsid w:val="00B85721"/>
    <w:rsid w:val="00BA3674"/>
    <w:rsid w:val="00BB6FD9"/>
    <w:rsid w:val="00BD7F94"/>
    <w:rsid w:val="00BE2381"/>
    <w:rsid w:val="00BE2798"/>
    <w:rsid w:val="00BE53A1"/>
    <w:rsid w:val="00BF1CC2"/>
    <w:rsid w:val="00BF4292"/>
    <w:rsid w:val="00C0051F"/>
    <w:rsid w:val="00C06E12"/>
    <w:rsid w:val="00C07271"/>
    <w:rsid w:val="00C110CB"/>
    <w:rsid w:val="00C21105"/>
    <w:rsid w:val="00C22B96"/>
    <w:rsid w:val="00C251F9"/>
    <w:rsid w:val="00C35C00"/>
    <w:rsid w:val="00C36023"/>
    <w:rsid w:val="00C36154"/>
    <w:rsid w:val="00C54210"/>
    <w:rsid w:val="00C575E6"/>
    <w:rsid w:val="00C603C8"/>
    <w:rsid w:val="00C66F1A"/>
    <w:rsid w:val="00C844C4"/>
    <w:rsid w:val="00C862DE"/>
    <w:rsid w:val="00C90692"/>
    <w:rsid w:val="00C939EF"/>
    <w:rsid w:val="00CA2235"/>
    <w:rsid w:val="00CB0D3D"/>
    <w:rsid w:val="00CB3D80"/>
    <w:rsid w:val="00CD25DD"/>
    <w:rsid w:val="00CE047B"/>
    <w:rsid w:val="00D01D68"/>
    <w:rsid w:val="00D038AC"/>
    <w:rsid w:val="00D06F9E"/>
    <w:rsid w:val="00D16F51"/>
    <w:rsid w:val="00D17BD9"/>
    <w:rsid w:val="00D302E6"/>
    <w:rsid w:val="00D36233"/>
    <w:rsid w:val="00D40ECE"/>
    <w:rsid w:val="00D54633"/>
    <w:rsid w:val="00D62491"/>
    <w:rsid w:val="00D660A9"/>
    <w:rsid w:val="00D667CD"/>
    <w:rsid w:val="00D7040F"/>
    <w:rsid w:val="00D712BB"/>
    <w:rsid w:val="00D733A5"/>
    <w:rsid w:val="00D94047"/>
    <w:rsid w:val="00DA191F"/>
    <w:rsid w:val="00DA5092"/>
    <w:rsid w:val="00DB174A"/>
    <w:rsid w:val="00DB395A"/>
    <w:rsid w:val="00DB79E8"/>
    <w:rsid w:val="00DC07F0"/>
    <w:rsid w:val="00DC091B"/>
    <w:rsid w:val="00DC6EB3"/>
    <w:rsid w:val="00DD6F7F"/>
    <w:rsid w:val="00E20A50"/>
    <w:rsid w:val="00E24E34"/>
    <w:rsid w:val="00E33ADF"/>
    <w:rsid w:val="00E35A14"/>
    <w:rsid w:val="00E40D01"/>
    <w:rsid w:val="00E4226D"/>
    <w:rsid w:val="00E454EA"/>
    <w:rsid w:val="00E4576A"/>
    <w:rsid w:val="00E4677D"/>
    <w:rsid w:val="00E47FE8"/>
    <w:rsid w:val="00E50A8E"/>
    <w:rsid w:val="00E70C59"/>
    <w:rsid w:val="00E74944"/>
    <w:rsid w:val="00E76651"/>
    <w:rsid w:val="00E83F56"/>
    <w:rsid w:val="00EA3B12"/>
    <w:rsid w:val="00EB5F50"/>
    <w:rsid w:val="00ED140E"/>
    <w:rsid w:val="00ED1EBF"/>
    <w:rsid w:val="00EE0127"/>
    <w:rsid w:val="00EE409D"/>
    <w:rsid w:val="00EF0A5E"/>
    <w:rsid w:val="00EF0F78"/>
    <w:rsid w:val="00F346E2"/>
    <w:rsid w:val="00F6306A"/>
    <w:rsid w:val="00F87D6C"/>
    <w:rsid w:val="00F90981"/>
    <w:rsid w:val="00F969C0"/>
    <w:rsid w:val="00FB3228"/>
    <w:rsid w:val="00FD1D01"/>
    <w:rsid w:val="00FD3492"/>
    <w:rsid w:val="00FE048B"/>
    <w:rsid w:val="00FE3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4:docId w14:val="5B0DF680"/>
  <w15:docId w15:val="{1CFB8724-526F-4359-84C8-D9C36B9B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3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29B5"/>
    <w:pPr>
      <w:ind w:left="720"/>
      <w:contextualSpacing/>
    </w:pPr>
  </w:style>
  <w:style w:type="table" w:styleId="Tabelacomgrade">
    <w:name w:val="Table Grid"/>
    <w:basedOn w:val="Tabelanormal"/>
    <w:uiPriority w:val="39"/>
    <w:rsid w:val="000C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C47B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B399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B21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BB6FD9"/>
    <w:pPr>
      <w:numPr>
        <w:numId w:val="21"/>
      </w:numPr>
      <w:contextualSpacing/>
    </w:pPr>
  </w:style>
  <w:style w:type="character" w:styleId="TextodoEspaoReservado">
    <w:name w:val="Placeholder Text"/>
    <w:basedOn w:val="Fontepargpadro"/>
    <w:uiPriority w:val="99"/>
    <w:semiHidden/>
    <w:rsid w:val="002C4B50"/>
    <w:rPr>
      <w:color w:val="808080"/>
    </w:rPr>
  </w:style>
  <w:style w:type="table" w:customStyle="1" w:styleId="TableGrid">
    <w:name w:val="TableGrid"/>
    <w:rsid w:val="00C35C0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3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35C00"/>
    <w:rPr>
      <w:i/>
      <w:iCs/>
    </w:rPr>
  </w:style>
  <w:style w:type="character" w:styleId="Forte">
    <w:name w:val="Strong"/>
    <w:basedOn w:val="Fontepargpadro"/>
    <w:uiPriority w:val="22"/>
    <w:qFormat/>
    <w:rsid w:val="00C35C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531">
          <w:marLeft w:val="0"/>
          <w:marRight w:val="0"/>
          <w:marTop w:val="23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matematicadidatica.com.br/PorcentagemExercicios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matematicadidatica.com.br/PorcentagemExercicio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Damasceno</dc:creator>
  <cp:lastModifiedBy>Carlos Lessa</cp:lastModifiedBy>
  <cp:revision>3</cp:revision>
  <cp:lastPrinted>2021-04-01T03:49:00Z</cp:lastPrinted>
  <dcterms:created xsi:type="dcterms:W3CDTF">2022-03-24T02:37:00Z</dcterms:created>
  <dcterms:modified xsi:type="dcterms:W3CDTF">2023-03-22T00:39:00Z</dcterms:modified>
</cp:coreProperties>
</file>